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3EFDF"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黑体" w:hAnsi="黑体" w:eastAsia="黑体"/>
          <w:color w:val="auto"/>
          <w:kern w:val="0"/>
          <w:sz w:val="32"/>
          <w:szCs w:val="32"/>
          <w:highlight w:val="none"/>
          <w:lang w:val="e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</w:p>
    <w:tbl>
      <w:tblPr>
        <w:tblStyle w:val="10"/>
        <w:tblW w:w="0" w:type="auto"/>
        <w:tblInd w:w="53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052"/>
      </w:tblGrid>
      <w:tr w14:paraId="222E3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770" w:type="dxa"/>
            <w:noWrap w:val="0"/>
            <w:vAlign w:val="center"/>
          </w:tcPr>
          <w:p w14:paraId="48237EEB">
            <w:pPr>
              <w:adjustRightInd w:val="0"/>
              <w:snapToGrid w:val="0"/>
              <w:spacing w:line="480" w:lineRule="exact"/>
              <w:jc w:val="center"/>
              <w:outlineLvl w:val="9"/>
              <w:rPr>
                <w:rFonts w:hint="eastAsia" w:ascii="Times New Roman" w:hAnsi="Times New Roman" w:eastAsia="方正仿宋_GBK"/>
                <w:snapToGrid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auto"/>
                <w:sz w:val="32"/>
                <w:szCs w:val="32"/>
                <w:highlight w:val="none"/>
              </w:rPr>
              <w:t>申报编号</w:t>
            </w:r>
          </w:p>
        </w:tc>
        <w:tc>
          <w:tcPr>
            <w:tcW w:w="2052" w:type="dxa"/>
            <w:noWrap w:val="0"/>
            <w:vAlign w:val="center"/>
          </w:tcPr>
          <w:p w14:paraId="5C41BCE5">
            <w:pPr>
              <w:adjustRightInd w:val="0"/>
              <w:snapToGrid w:val="0"/>
              <w:spacing w:line="480" w:lineRule="exact"/>
              <w:jc w:val="center"/>
              <w:outlineLvl w:val="9"/>
              <w:rPr>
                <w:rFonts w:hint="eastAsia" w:ascii="Times New Roman" w:hAnsi="Times New Roman" w:eastAsia="方正仿宋_GBK"/>
                <w:snapToGrid w:val="0"/>
                <w:color w:val="auto"/>
                <w:sz w:val="32"/>
                <w:szCs w:val="32"/>
                <w:highlight w:val="none"/>
              </w:rPr>
            </w:pPr>
          </w:p>
        </w:tc>
      </w:tr>
      <w:tr w14:paraId="53775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770" w:type="dxa"/>
            <w:noWrap w:val="0"/>
            <w:vAlign w:val="center"/>
          </w:tcPr>
          <w:p w14:paraId="75A7F901">
            <w:pPr>
              <w:adjustRightInd w:val="0"/>
              <w:snapToGrid w:val="0"/>
              <w:spacing w:line="480" w:lineRule="exact"/>
              <w:jc w:val="center"/>
              <w:outlineLvl w:val="9"/>
              <w:rPr>
                <w:rFonts w:hint="eastAsia" w:ascii="Times New Roman" w:hAnsi="Times New Roman" w:eastAsia="方正仿宋_GBK"/>
                <w:snapToGrid w:val="0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auto"/>
                <w:sz w:val="32"/>
                <w:szCs w:val="32"/>
                <w:highlight w:val="none"/>
                <w:lang w:val="en-US" w:eastAsia="zh-CN"/>
              </w:rPr>
              <w:t>主管处室</w:t>
            </w:r>
          </w:p>
        </w:tc>
        <w:tc>
          <w:tcPr>
            <w:tcW w:w="2052" w:type="dxa"/>
            <w:tcBorders>
              <w:bottom w:val="single" w:color="auto" w:sz="4" w:space="0"/>
            </w:tcBorders>
            <w:noWrap w:val="0"/>
            <w:vAlign w:val="center"/>
          </w:tcPr>
          <w:p w14:paraId="6A255EF5">
            <w:pPr>
              <w:adjustRightInd w:val="0"/>
              <w:snapToGrid w:val="0"/>
              <w:spacing w:line="480" w:lineRule="exact"/>
              <w:jc w:val="center"/>
              <w:outlineLvl w:val="9"/>
              <w:rPr>
                <w:rFonts w:hint="eastAsia" w:ascii="Times New Roman" w:hAnsi="Times New Roman" w:eastAsia="方正仿宋_GBK"/>
                <w:snapToGrid w:val="0"/>
                <w:color w:val="auto"/>
                <w:sz w:val="32"/>
                <w:szCs w:val="32"/>
                <w:highlight w:val="none"/>
              </w:rPr>
            </w:pPr>
          </w:p>
        </w:tc>
      </w:tr>
      <w:tr w14:paraId="79F23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770" w:type="dxa"/>
            <w:noWrap w:val="0"/>
            <w:vAlign w:val="center"/>
          </w:tcPr>
          <w:p w14:paraId="2C376758">
            <w:pPr>
              <w:adjustRightInd w:val="0"/>
              <w:snapToGrid w:val="0"/>
              <w:spacing w:line="480" w:lineRule="exact"/>
              <w:jc w:val="center"/>
              <w:outlineLvl w:val="9"/>
              <w:rPr>
                <w:rFonts w:hint="eastAsia" w:ascii="Times New Roman" w:hAnsi="Times New Roman" w:eastAsia="方正仿宋_GBK"/>
                <w:snapToGrid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auto"/>
                <w:sz w:val="32"/>
                <w:szCs w:val="32"/>
                <w:highlight w:val="none"/>
              </w:rPr>
              <w:t>受理日期</w:t>
            </w:r>
          </w:p>
        </w:tc>
        <w:tc>
          <w:tcPr>
            <w:tcW w:w="2052" w:type="dxa"/>
            <w:tcBorders>
              <w:bottom w:val="single" w:color="auto" w:sz="4" w:space="0"/>
            </w:tcBorders>
            <w:noWrap w:val="0"/>
            <w:vAlign w:val="center"/>
          </w:tcPr>
          <w:p w14:paraId="63D2DAF9">
            <w:pPr>
              <w:adjustRightInd w:val="0"/>
              <w:snapToGrid w:val="0"/>
              <w:spacing w:line="480" w:lineRule="exact"/>
              <w:jc w:val="center"/>
              <w:outlineLvl w:val="9"/>
              <w:rPr>
                <w:rFonts w:hint="eastAsia" w:ascii="Times New Roman" w:hAnsi="Times New Roman" w:eastAsia="方正仿宋_GBK"/>
                <w:snapToGrid w:val="0"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318344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黑体" w:eastAsia="方正小标宋简体" w:cs="Times New Roman"/>
          <w:bCs/>
          <w:color w:val="auto"/>
          <w:sz w:val="44"/>
          <w:szCs w:val="44"/>
          <w:highlight w:val="none"/>
          <w:lang w:eastAsia="zh-CN"/>
        </w:rPr>
      </w:pPr>
    </w:p>
    <w:p w14:paraId="04F1CE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黑体" w:eastAsia="方正小标宋简体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 w:cs="Times New Roman"/>
          <w:bCs/>
          <w:color w:val="auto"/>
          <w:sz w:val="44"/>
          <w:szCs w:val="44"/>
          <w:highlight w:val="none"/>
          <w:lang w:eastAsia="zh-CN"/>
        </w:rPr>
        <w:t>广西人工智能开放创新平台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</w:rPr>
        <w:t>申报表</w:t>
      </w:r>
    </w:p>
    <w:p w14:paraId="776676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 w:cs="Times New Roman"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黑体" w:eastAsia="方正小标宋简体" w:cs="Times New Roman"/>
          <w:bCs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  <w:lang w:eastAsia="zh-CN"/>
        </w:rPr>
        <w:t>人工智能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</w:rPr>
        <w:t>新型研发机构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highlight w:val="none"/>
          <w:lang w:eastAsia="zh-CN"/>
        </w:rPr>
        <w:t>类型</w:t>
      </w:r>
      <w:r>
        <w:rPr>
          <w:rFonts w:hint="eastAsia" w:ascii="方正小标宋简体" w:hAnsi="黑体" w:eastAsia="方正小标宋简体" w:cs="Times New Roman"/>
          <w:bCs/>
          <w:color w:val="auto"/>
          <w:sz w:val="44"/>
          <w:szCs w:val="44"/>
          <w:highlight w:val="none"/>
          <w:lang w:eastAsia="zh-CN"/>
        </w:rPr>
        <w:t>）</w:t>
      </w:r>
    </w:p>
    <w:p w14:paraId="1372141E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黑体_GBK" w:hAnsi="方正黑体_GBK" w:eastAsia="方正黑体_GBK" w:cs="方正黑体_GBK"/>
          <w:color w:val="auto"/>
          <w:kern w:val="0"/>
          <w:sz w:val="28"/>
          <w:szCs w:val="28"/>
          <w:highlight w:val="none"/>
        </w:rPr>
      </w:pPr>
    </w:p>
    <w:p w14:paraId="38A33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92" w:firstLineChars="200"/>
        <w:textAlignment w:val="auto"/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lang w:eastAsia="zh-CN"/>
        </w:rPr>
        <w:t>平台</w:t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  <w:t>名称（盖章）：</w:t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</w:p>
    <w:p w14:paraId="1EA6A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92" w:firstLineChars="200"/>
        <w:textAlignment w:val="auto"/>
        <w:rPr>
          <w:rFonts w:hint="default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  <w:t>申报单位：</w:t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 xml:space="preserve">                                         </w:t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</w:p>
    <w:p w14:paraId="18B69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92" w:firstLineChars="200"/>
        <w:textAlignment w:val="auto"/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  <w:t>法定代表人：</w:t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</w:p>
    <w:p w14:paraId="00F88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92" w:firstLineChars="200"/>
        <w:textAlignment w:val="auto"/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  <w:t>申报单位</w:t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  <w:t>联系人：</w:t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</w:p>
    <w:p w14:paraId="0D03C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92" w:firstLineChars="200"/>
        <w:textAlignment w:val="auto"/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  <w:t>申报单位</w:t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  <w:t>联系电话：</w:t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</w:p>
    <w:p w14:paraId="5C76A1A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92" w:firstLineChars="200"/>
        <w:textAlignment w:val="auto"/>
        <w:rPr>
          <w:rFonts w:hint="default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项目负责人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highlight w:val="none"/>
        </w:rPr>
        <w:t>：</w:t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 xml:space="preserve">                                     </w:t>
      </w:r>
    </w:p>
    <w:p w14:paraId="77ED387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92" w:firstLineChars="200"/>
        <w:textAlignment w:val="auto"/>
        <w:rPr>
          <w:rFonts w:hint="default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项目负责人联系电话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highlight w:val="none"/>
        </w:rPr>
        <w:t>：</w:t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 xml:space="preserve">                               </w:t>
      </w:r>
    </w:p>
    <w:p w14:paraId="67955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92" w:firstLineChars="200"/>
        <w:textAlignment w:val="auto"/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  <w:t>传真号码：</w:t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</w:p>
    <w:p w14:paraId="3CDD5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92" w:firstLineChars="200"/>
        <w:textAlignment w:val="auto"/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  <w:t>电子邮箱：</w:t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</w:p>
    <w:p w14:paraId="39D5C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92" w:firstLineChars="200"/>
        <w:textAlignment w:val="auto"/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  <w:t>联系地址：</w:t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</w:p>
    <w:p w14:paraId="44A18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92" w:firstLineChars="200"/>
        <w:textAlignment w:val="auto"/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  <w:t>推荐单位：</w:t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</w:p>
    <w:p w14:paraId="0733B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92" w:firstLineChars="200"/>
        <w:textAlignment w:val="auto"/>
        <w:rPr>
          <w:rFonts w:hint="default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  <w:t>申报日期：</w:t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single"/>
          <w:lang w:val="en-US" w:eastAsia="zh-CN"/>
        </w:rPr>
        <w:tab/>
      </w:r>
    </w:p>
    <w:p w14:paraId="3F71FF2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/>
        </w:rPr>
      </w:pPr>
    </w:p>
    <w:p w14:paraId="672215E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/>
        </w:rPr>
      </w:pPr>
    </w:p>
    <w:p w14:paraId="7661B8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</w:rPr>
        <w:t>广西壮族自治区科学技术厅 制</w:t>
      </w:r>
    </w:p>
    <w:p w14:paraId="2BB4AB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  <w:lang w:val="en-US" w:eastAsia="zh-CN"/>
        </w:rPr>
        <w:t>2025</w:t>
      </w:r>
      <w:r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</w:rPr>
        <w:t>年</w:t>
      </w:r>
    </w:p>
    <w:p w14:paraId="2CB661CD">
      <w:pPr>
        <w:outlineLvl w:val="0"/>
        <w:rPr>
          <w:rFonts w:ascii="宋体" w:hAnsi="宋体"/>
          <w:b/>
          <w:color w:val="auto"/>
          <w:sz w:val="28"/>
          <w:szCs w:val="28"/>
          <w:highlight w:val="none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2098" w:right="1531" w:bottom="1417" w:left="153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2"/>
        </w:sectPr>
      </w:pPr>
    </w:p>
    <w:p w14:paraId="7B3D9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bidi="ar"/>
        </w:rPr>
      </w:pPr>
    </w:p>
    <w:p w14:paraId="04A6C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bidi="ar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bidi="ar"/>
        </w:rPr>
        <w:t>填写说明</w:t>
      </w:r>
    </w:p>
    <w:p w14:paraId="627AD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bidi="ar"/>
        </w:rPr>
      </w:pPr>
    </w:p>
    <w:p w14:paraId="5FAA9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填表文字应简洁，数据应准确、真实、可靠。表内栏目不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得空缺，如果某项栏目内容没有，请填“无”。表格可以扩充或加页。</w:t>
      </w:r>
    </w:p>
    <w:p w14:paraId="1DCC0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2. 申报表中所涉科研成果及基础条件设施、平台等均为申请单位所有，所属权为其他参与或共建单位的不可列入。</w:t>
      </w:r>
    </w:p>
    <w:p w14:paraId="08C0A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3. 申报表中除了标明“年份”外，数据填写均指截至填写日的累计值。</w:t>
      </w:r>
    </w:p>
    <w:p w14:paraId="07F47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4. 申报单位法定代表人确认填写内容准确无误后，在本表承诺书上签字盖章，否则本表无效。</w:t>
      </w:r>
    </w:p>
    <w:p w14:paraId="256DD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5. 指标说明</w:t>
      </w:r>
    </w:p>
    <w:p w14:paraId="1FFE5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（1）“单位基本信息”部分</w:t>
      </w:r>
    </w:p>
    <w:p w14:paraId="3414E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fldChar w:fldCharType="begin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instrText xml:space="preserve"> = 1 \* GB3 </w:instrTex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fldChar w:fldCharType="separate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fldChar w:fldCharType="end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技术领域：申报单位主要产品和服务所属的技术领域。</w:t>
      </w:r>
    </w:p>
    <w:p w14:paraId="375FA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fldChar w:fldCharType="begin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instrText xml:space="preserve"> = 2 \* GB3 </w:instrTex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fldChar w:fldCharType="separate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fldChar w:fldCharType="end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主要业务：申报单位主要从事的业务类型。</w:t>
      </w:r>
    </w:p>
    <w:p w14:paraId="18FCF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fldChar w:fldCharType="begin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instrText xml:space="preserve"> = 3 \* GB3 </w:instrTex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fldChar w:fldCharType="separate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fldChar w:fldCharType="end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股东投资金额：若出资方以技术或者不动产入股，本栏填入实际入股形式及作价金额。</w:t>
      </w:r>
    </w:p>
    <w:p w14:paraId="5B5F2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（2）“单位人员情况”部分</w:t>
      </w:r>
    </w:p>
    <w:p w14:paraId="6480A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fldChar w:fldCharType="begin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instrText xml:space="preserve"> = 1 \* GB3 </w:instrTex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fldChar w:fldCharType="separate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fldChar w:fldCharType="end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职工总数：指申报机构在广西壮族自治区内职工人员数（含合作单位派驻的科研及管理人员、兼职研发人员）。</w:t>
      </w:r>
    </w:p>
    <w:p w14:paraId="60B4D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fldChar w:fldCharType="begin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instrText xml:space="preserve"> = 2 \* GB3 </w:instrTex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fldChar w:fldCharType="separate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fldChar w:fldCharType="end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研发人员（含合作单位派驻及兼职研发人员）数：指机构中从事基础研究、应用研究和试验发展活动的人员数，包含直接参加R&amp;D活动的人员、与R&amp;D活动相关的管理人员和直接服务人员，不含为R&amp;D活动提供间接服务的人员，也不包括全年从事R&amp;D活动工作量不到0.1年的人员。</w:t>
      </w:r>
    </w:p>
    <w:p w14:paraId="477D6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fldChar w:fldCharType="begin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instrText xml:space="preserve"> = 3 \* GB3 </w:instrTex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fldChar w:fldCharType="separate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fldChar w:fldCharType="end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引进高层次科技人才团队数量：指省级以上高层次科技人才团队。</w:t>
      </w:r>
    </w:p>
    <w:p w14:paraId="218D4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（3）“研发条件”部分</w:t>
      </w:r>
    </w:p>
    <w:p w14:paraId="3E97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fldChar w:fldCharType="begin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instrText xml:space="preserve"> = 1 \* GB3 </w:instrTex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fldChar w:fldCharType="separate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fldChar w:fldCharType="end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办公和科研场所：专门用于开展研究开发活动及办公的场所和用房，如研发中心、研究部等。</w:t>
      </w:r>
    </w:p>
    <w:p w14:paraId="71356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fldChar w:fldCharType="begin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instrText xml:space="preserve"> = 2 \* GB3 </w:instrTex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fldChar w:fldCharType="separate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fldChar w:fldCharType="end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科技创新活动收入占比（%）：科技创新活动收入占总收入的比重。</w:t>
      </w:r>
    </w:p>
    <w:p w14:paraId="5CC76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fldChar w:fldCharType="begin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instrText xml:space="preserve"> = 3 \* GB3 </w:instrTex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fldChar w:fldCharType="separate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fldChar w:fldCharType="end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财政资助、政府购买技术性服务收入占比（%）：财政资助、政府购买技术性服务收入占总收入的比重。</w:t>
      </w:r>
    </w:p>
    <w:p w14:paraId="255EC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fldChar w:fldCharType="begin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instrText xml:space="preserve"> = 4 \* GB3 </w:instrTex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fldChar w:fldCharType="separate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fldChar w:fldCharType="end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非财政资金投入占研发费用的比例：研发费用中非财政资金投入金额占比。</w:t>
      </w:r>
    </w:p>
    <w:p w14:paraId="52374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（4）“科技项目情况”部分</w:t>
      </w:r>
    </w:p>
    <w:p w14:paraId="575BE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fldChar w:fldCharType="begin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instrText xml:space="preserve"> = 1 \* GB3 </w:instrTex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fldChar w:fldCharType="separate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fldChar w:fldCharType="end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承担企业科技项目：指申报机构承担的其他企业委托的科技研发项目。</w:t>
      </w:r>
    </w:p>
    <w:p w14:paraId="7E984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fldChar w:fldCharType="begin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instrText xml:space="preserve"> = 2 \* GB3 </w:instrTex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fldChar w:fldCharType="separate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fldChar w:fldCharType="end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自主立项、合作、委托研发项目：指申报机构自主立项开展的研发项目、委托其他单位开发的研发项目、与其他单位联合开展的研发项目。</w:t>
      </w:r>
    </w:p>
    <w:p w14:paraId="27F1D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（5）“社会效益与影响”部分</w:t>
      </w:r>
    </w:p>
    <w:p w14:paraId="24F68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服务企业：指为其他企业提供产品开发、技术研发、工艺改进、企业孵化、人才培训和技术推广等科技服务。</w:t>
      </w:r>
    </w:p>
    <w:p w14:paraId="1FC15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6. 申报填写的数据资料只能来源于申请机构本身，不能自行拓展到其投资主体所有。</w:t>
      </w:r>
    </w:p>
    <w:p w14:paraId="1FE20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sectPr>
          <w:pgSz w:w="11906" w:h="16838"/>
          <w:pgMar w:top="2098" w:right="1531" w:bottom="1417" w:left="153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2"/>
        </w:sectPr>
      </w:pPr>
    </w:p>
    <w:p w14:paraId="473D85A9">
      <w:pPr>
        <w:outlineLvl w:val="0"/>
        <w:rPr>
          <w:rFonts w:hint="eastAsia" w:ascii="黑体" w:hAnsi="黑体" w:eastAsia="黑体" w:cs="黑体"/>
          <w:bCs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highlight w:val="none"/>
        </w:rPr>
        <w:t>一、基本信息</w:t>
      </w:r>
    </w:p>
    <w:tbl>
      <w:tblPr>
        <w:tblStyle w:val="10"/>
        <w:tblW w:w="9333" w:type="dxa"/>
        <w:jc w:val="center"/>
        <w:tblLayout w:type="fixed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1277"/>
        <w:gridCol w:w="870"/>
        <w:gridCol w:w="645"/>
        <w:gridCol w:w="1696"/>
        <w:gridCol w:w="90"/>
        <w:gridCol w:w="974"/>
        <w:gridCol w:w="941"/>
        <w:gridCol w:w="621"/>
        <w:gridCol w:w="1158"/>
        <w:gridCol w:w="1061"/>
      </w:tblGrid>
      <w:tr w14:paraId="497101EB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4861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平台名称</w:t>
            </w:r>
          </w:p>
        </w:tc>
        <w:tc>
          <w:tcPr>
            <w:tcW w:w="80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7D42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1BCBEA3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10CA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地  址</w:t>
            </w:r>
          </w:p>
        </w:tc>
        <w:tc>
          <w:tcPr>
            <w:tcW w:w="4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FD14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B748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邮政编码</w:t>
            </w: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C79B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59EA3A2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FDB4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申报单位</w:t>
            </w:r>
          </w:p>
        </w:tc>
        <w:tc>
          <w:tcPr>
            <w:tcW w:w="80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1ECB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4CF9387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74EB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法定</w:t>
            </w:r>
          </w:p>
          <w:p w14:paraId="0B882EB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代表人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8C5B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3C26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学历/学位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0760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FBBA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职称</w:t>
            </w: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9AB7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BF41B58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4908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单位</w:t>
            </w:r>
          </w:p>
          <w:p w14:paraId="150DD82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联系人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8AD7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8B29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单位联系电话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A3EC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C9D9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电子邮箱</w:t>
            </w: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3F29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96F3AFD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2BE1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项目</w:t>
            </w:r>
          </w:p>
          <w:p w14:paraId="15B2E2F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负责人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5BFA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EC09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项目负责人联系电话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6EE6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CC2E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项目负责人电子邮箱</w:t>
            </w: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1808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7DA61B9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7C95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统一社会信用代码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706C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506E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ind w:left="-48" w:leftChars="-23" w:right="-147" w:rightChars="-70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注册时间</w:t>
            </w: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D196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35CDAEA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D1B2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注册资金（万元）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F671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83FA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实缴注册资本（万元）</w:t>
            </w: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1EB8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65B325A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5A39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法人性质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46DC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1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4EF7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（选填数字，单选）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1.企业  2.事业单位  3.民办非企业</w:t>
            </w:r>
          </w:p>
        </w:tc>
      </w:tr>
      <w:tr w14:paraId="40135E2F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7959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开户银行</w:t>
            </w:r>
          </w:p>
        </w:tc>
        <w:tc>
          <w:tcPr>
            <w:tcW w:w="3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9B5F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4CF5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开户户名</w:t>
            </w: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7342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7B40B3F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EEC3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开户账号</w:t>
            </w:r>
          </w:p>
        </w:tc>
        <w:tc>
          <w:tcPr>
            <w:tcW w:w="80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CB03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D6DD44B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0145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技术领域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A01E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1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A6743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（选填字符，可多选）</w:t>
            </w:r>
          </w:p>
          <w:p w14:paraId="3464D30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A.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新一代信息技术  B.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新材料  C.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高端装备制造  D.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生物医药</w:t>
            </w:r>
          </w:p>
          <w:p w14:paraId="768FF30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E.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节能环保  F.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建筑工程  G.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现代特色农业  H.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海洋资源开发利用保护  I.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大健康产业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J.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新能源  K.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其他（须注明行业）</w:t>
            </w:r>
          </w:p>
        </w:tc>
      </w:tr>
      <w:tr w14:paraId="2145BF58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30B2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主要业务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2B5A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1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6401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（选填数字，可多选）</w:t>
            </w:r>
          </w:p>
          <w:p w14:paraId="3DE54CB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 应用基础研究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2.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科技成果转移转化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3. 企业孵化育成    4. 产业投融资   5. 科技服务（含研发服务）   6. 基础研究</w:t>
            </w:r>
          </w:p>
          <w:p w14:paraId="572EE24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7. 产业共性关键技术研发</w:t>
            </w:r>
          </w:p>
        </w:tc>
      </w:tr>
      <w:tr w14:paraId="3A54A24F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15FD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推荐单位</w:t>
            </w:r>
          </w:p>
        </w:tc>
        <w:tc>
          <w:tcPr>
            <w:tcW w:w="80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CDA22">
            <w:pPr>
              <w:rPr>
                <w:color w:val="auto"/>
                <w:highlight w:val="none"/>
              </w:rPr>
            </w:pPr>
          </w:p>
          <w:p w14:paraId="53E6AF0B">
            <w:pPr>
              <w:pStyle w:val="2"/>
              <w:rPr>
                <w:color w:val="auto"/>
                <w:highlight w:val="none"/>
              </w:rPr>
            </w:pPr>
          </w:p>
        </w:tc>
      </w:tr>
      <w:tr w14:paraId="2BB1FA80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9513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投资主体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20E4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F4A9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投资主体名称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7BC5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股权</w:t>
            </w:r>
          </w:p>
          <w:p w14:paraId="6DAC2F1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比例（%）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9C04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投资</w:t>
            </w:r>
          </w:p>
          <w:p w14:paraId="35A9FD1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金额</w:t>
            </w:r>
          </w:p>
          <w:p w14:paraId="028A548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（万元）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969E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投资主体类型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072C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其他类型说明</w:t>
            </w:r>
          </w:p>
        </w:tc>
      </w:tr>
      <w:tr w14:paraId="508E9F88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1DBFD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CA1E6">
            <w:pPr>
              <w:widowControl/>
              <w:overflowPunct w:val="0"/>
              <w:topLinePunct/>
              <w:spacing w:after="200" w:line="276" w:lineRule="auto"/>
              <w:jc w:val="center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C4F7D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B1CF8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B1F96">
            <w:pPr>
              <w:widowControl/>
              <w:overflowPunct w:val="0"/>
              <w:topLinePunct/>
              <w:spacing w:after="200" w:line="276" w:lineRule="auto"/>
              <w:jc w:val="center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1D17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after="200" w:line="30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 政府部门</w:t>
            </w:r>
          </w:p>
          <w:p w14:paraId="265C619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after="200" w:line="30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2. 企业</w:t>
            </w:r>
          </w:p>
          <w:p w14:paraId="645C021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after="200" w:line="30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3. 事业单位</w:t>
            </w:r>
          </w:p>
          <w:p w14:paraId="61E0678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after="200" w:line="30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（说明具体类型）</w:t>
            </w:r>
          </w:p>
          <w:p w14:paraId="28C3987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after="200" w:line="30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4. 社会服务机构</w:t>
            </w:r>
          </w:p>
          <w:p w14:paraId="12DBA7D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after="200" w:line="30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5. 其他（说明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79E8A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71FF2AE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6EC90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D3381">
            <w:pPr>
              <w:widowControl/>
              <w:overflowPunct w:val="0"/>
              <w:topLinePunct/>
              <w:spacing w:after="200" w:line="276" w:lineRule="auto"/>
              <w:jc w:val="center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64BDB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7B8D3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D48DC">
            <w:pPr>
              <w:widowControl/>
              <w:overflowPunct w:val="0"/>
              <w:topLinePunct/>
              <w:spacing w:after="200" w:line="276" w:lineRule="auto"/>
              <w:jc w:val="center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A11DA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31C42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 w14:paraId="5B3B0BF4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C54E6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A03D2">
            <w:pPr>
              <w:widowControl/>
              <w:overflowPunct w:val="0"/>
              <w:topLinePunct/>
              <w:spacing w:after="200" w:line="276" w:lineRule="auto"/>
              <w:jc w:val="center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F00A1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4D4FB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B5A62">
            <w:pPr>
              <w:widowControl/>
              <w:overflowPunct w:val="0"/>
              <w:topLinePunct/>
              <w:spacing w:after="200" w:line="276" w:lineRule="auto"/>
              <w:jc w:val="center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F4CF5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0A5EB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 w14:paraId="2C0196D0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480E2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14736">
            <w:pPr>
              <w:widowControl/>
              <w:overflowPunct w:val="0"/>
              <w:topLinePunct/>
              <w:spacing w:after="200" w:line="276" w:lineRule="auto"/>
              <w:jc w:val="center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C6A88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D2E00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38FC9">
            <w:pPr>
              <w:widowControl/>
              <w:overflowPunct w:val="0"/>
              <w:topLinePunct/>
              <w:spacing w:after="200" w:line="276" w:lineRule="auto"/>
              <w:jc w:val="center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6CD3E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0789D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 w14:paraId="7D28AAD9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29F0A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740FE">
            <w:pPr>
              <w:widowControl/>
              <w:overflowPunct w:val="0"/>
              <w:topLinePunct/>
              <w:spacing w:after="200" w:line="276" w:lineRule="auto"/>
              <w:jc w:val="center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BF4CE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43141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3B0F0">
            <w:pPr>
              <w:widowControl/>
              <w:overflowPunct w:val="0"/>
              <w:topLinePunct/>
              <w:spacing w:after="200" w:line="276" w:lineRule="auto"/>
              <w:jc w:val="center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0AFC2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649F6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</w:tbl>
    <w:p w14:paraId="54D68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 w:line="400" w:lineRule="exact"/>
        <w:textAlignment w:val="auto"/>
        <w:rPr>
          <w:rFonts w:hint="eastAsia" w:ascii="黑体" w:hAnsi="黑体" w:eastAsia="黑体" w:cs="黑体"/>
          <w:bCs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highlight w:val="none"/>
        </w:rPr>
        <w:t>二、机构情况</w:t>
      </w:r>
    </w:p>
    <w:tbl>
      <w:tblPr>
        <w:tblStyle w:val="10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6" w:type="dxa"/>
          <w:left w:w="0" w:type="dxa"/>
          <w:bottom w:w="46" w:type="dxa"/>
          <w:right w:w="0" w:type="dxa"/>
        </w:tblCellMar>
      </w:tblPr>
      <w:tblGrid>
        <w:gridCol w:w="1301"/>
        <w:gridCol w:w="986"/>
        <w:gridCol w:w="988"/>
        <w:gridCol w:w="210"/>
        <w:gridCol w:w="168"/>
        <w:gridCol w:w="610"/>
        <w:gridCol w:w="782"/>
        <w:gridCol w:w="206"/>
        <w:gridCol w:w="987"/>
        <w:gridCol w:w="200"/>
        <w:gridCol w:w="1183"/>
        <w:gridCol w:w="198"/>
        <w:gridCol w:w="10"/>
        <w:gridCol w:w="655"/>
        <w:gridCol w:w="876"/>
      </w:tblGrid>
      <w:tr w14:paraId="30476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87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26811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职工总数（人）</w:t>
            </w:r>
          </w:p>
        </w:tc>
        <w:tc>
          <w:tcPr>
            <w:tcW w:w="2758" w:type="dxa"/>
            <w:gridSpan w:val="5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5D2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84" w:type="dxa"/>
            <w:gridSpan w:val="6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345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研发人员数（人）</w:t>
            </w:r>
          </w:p>
        </w:tc>
        <w:tc>
          <w:tcPr>
            <w:tcW w:w="1531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96F12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E02D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87" w:type="dxa"/>
            <w:gridSpan w:val="2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EA0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研发人员学历（人）</w:t>
            </w:r>
          </w:p>
        </w:tc>
        <w:tc>
          <w:tcPr>
            <w:tcW w:w="1366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84C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博士</w:t>
            </w:r>
          </w:p>
        </w:tc>
        <w:tc>
          <w:tcPr>
            <w:tcW w:w="1392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2B4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硕士</w:t>
            </w:r>
          </w:p>
        </w:tc>
        <w:tc>
          <w:tcPr>
            <w:tcW w:w="1393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2C4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本科</w:t>
            </w:r>
          </w:p>
        </w:tc>
        <w:tc>
          <w:tcPr>
            <w:tcW w:w="1391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5A14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专科</w:t>
            </w:r>
          </w:p>
        </w:tc>
        <w:tc>
          <w:tcPr>
            <w:tcW w:w="1531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F051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其他</w:t>
            </w:r>
          </w:p>
        </w:tc>
      </w:tr>
      <w:tr w14:paraId="56E14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87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E00D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66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CA6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92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4919B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93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BBCD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91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C3C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1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CB7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6DED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87" w:type="dxa"/>
            <w:gridSpan w:val="2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FA9F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研发人员技术职称（人）</w:t>
            </w:r>
          </w:p>
        </w:tc>
        <w:tc>
          <w:tcPr>
            <w:tcW w:w="1366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084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正高级职称</w:t>
            </w:r>
          </w:p>
        </w:tc>
        <w:tc>
          <w:tcPr>
            <w:tcW w:w="1392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2884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副高级职称</w:t>
            </w:r>
          </w:p>
        </w:tc>
        <w:tc>
          <w:tcPr>
            <w:tcW w:w="1393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FB0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中级职称</w:t>
            </w:r>
          </w:p>
        </w:tc>
        <w:tc>
          <w:tcPr>
            <w:tcW w:w="1381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848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初级职称</w:t>
            </w:r>
          </w:p>
        </w:tc>
        <w:tc>
          <w:tcPr>
            <w:tcW w:w="154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C6BB4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其他</w:t>
            </w:r>
          </w:p>
        </w:tc>
      </w:tr>
      <w:tr w14:paraId="52FBD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87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A6FF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66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1B8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92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C041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93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6FE8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81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E9F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4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D26596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0DD0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65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0EA10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引进高层次科技人才团队数量（个）</w:t>
            </w:r>
          </w:p>
        </w:tc>
        <w:tc>
          <w:tcPr>
            <w:tcW w:w="1392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5D1D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84" w:type="dxa"/>
            <w:gridSpan w:val="6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49C7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外籍创新人才数量（人）</w:t>
            </w:r>
          </w:p>
        </w:tc>
        <w:tc>
          <w:tcPr>
            <w:tcW w:w="1531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B79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814F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65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28D90E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团队获得省（部）级科技奖励（项）</w:t>
            </w:r>
          </w:p>
        </w:tc>
        <w:tc>
          <w:tcPr>
            <w:tcW w:w="5707" w:type="dxa"/>
            <w:gridSpan w:val="10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16C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047C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01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ADE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引进高层次人才数（人）</w:t>
            </w:r>
          </w:p>
        </w:tc>
        <w:tc>
          <w:tcPr>
            <w:tcW w:w="9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304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国家“五类”人才</w:t>
            </w:r>
          </w:p>
        </w:tc>
        <w:tc>
          <w:tcPr>
            <w:tcW w:w="1976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7EA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广西院士后备人选培养工程人选</w:t>
            </w:r>
          </w:p>
        </w:tc>
        <w:tc>
          <w:tcPr>
            <w:tcW w:w="1975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05655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“八桂学者”</w:t>
            </w:r>
          </w:p>
        </w:tc>
        <w:tc>
          <w:tcPr>
            <w:tcW w:w="1383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5D5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自治区特聘专家</w:t>
            </w:r>
          </w:p>
        </w:tc>
        <w:tc>
          <w:tcPr>
            <w:tcW w:w="1739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29C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其他</w:t>
            </w:r>
          </w:p>
          <w:p w14:paraId="0100C5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（省部级以上）</w:t>
            </w:r>
          </w:p>
        </w:tc>
      </w:tr>
      <w:tr w14:paraId="3D9E3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0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722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BC4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76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6415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75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9939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83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CCEC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39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1A4B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5604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92B8B"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科研带头人</w:t>
            </w:r>
          </w:p>
        </w:tc>
        <w:tc>
          <w:tcPr>
            <w:tcW w:w="9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A3AFE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姓名</w:t>
            </w:r>
          </w:p>
        </w:tc>
        <w:tc>
          <w:tcPr>
            <w:tcW w:w="988" w:type="dxa"/>
            <w:tcBorders>
              <w:tl2br w:val="nil"/>
              <w:tr2bl w:val="nil"/>
            </w:tcBorders>
            <w:noWrap w:val="0"/>
            <w:vAlign w:val="center"/>
          </w:tcPr>
          <w:p w14:paraId="167E2F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65126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年龄</w:t>
            </w:r>
          </w:p>
        </w:tc>
        <w:tc>
          <w:tcPr>
            <w:tcW w:w="9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F5E6D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 w14:paraId="4F4F7B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学历</w:t>
            </w:r>
          </w:p>
        </w:tc>
        <w:tc>
          <w:tcPr>
            <w:tcW w:w="13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2C3EBA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6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03E1FE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职称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 w14:paraId="112995D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500D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130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E2C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E14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简介</w:t>
            </w:r>
          </w:p>
        </w:tc>
        <w:tc>
          <w:tcPr>
            <w:tcW w:w="7073" w:type="dxa"/>
            <w:gridSpan w:val="1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8277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（请简述从事技术研发、成果转化及管理等相关经历，200字内）</w:t>
            </w:r>
          </w:p>
        </w:tc>
      </w:tr>
      <w:tr w14:paraId="69F0D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 w14:paraId="72E0E4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机构简介</w:t>
            </w:r>
          </w:p>
        </w:tc>
        <w:tc>
          <w:tcPr>
            <w:tcW w:w="8059" w:type="dxa"/>
            <w:gridSpan w:val="1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4F9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600字内。</w:t>
            </w:r>
          </w:p>
        </w:tc>
      </w:tr>
      <w:tr w14:paraId="32C81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 w14:paraId="44A82E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发展战略</w:t>
            </w:r>
          </w:p>
        </w:tc>
        <w:tc>
          <w:tcPr>
            <w:tcW w:w="8059" w:type="dxa"/>
            <w:gridSpan w:val="1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5FD8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包括机构中长期发展战略和规划、研发方向、定位、实现途径等，800字内。（可另附规划性文件）</w:t>
            </w:r>
          </w:p>
        </w:tc>
      </w:tr>
      <w:tr w14:paraId="5151E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DD395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主要管理</w:t>
            </w:r>
          </w:p>
          <w:p w14:paraId="78C206B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规章制度</w:t>
            </w:r>
          </w:p>
          <w:p w14:paraId="625850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（管理、研发、财务、人事、激励等）</w:t>
            </w:r>
          </w:p>
        </w:tc>
        <w:tc>
          <w:tcPr>
            <w:tcW w:w="2184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6FD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制度名称</w:t>
            </w:r>
          </w:p>
        </w:tc>
        <w:tc>
          <w:tcPr>
            <w:tcW w:w="295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0741A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实施时间</w:t>
            </w:r>
          </w:p>
        </w:tc>
        <w:tc>
          <w:tcPr>
            <w:tcW w:w="292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746200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优越性</w:t>
            </w:r>
          </w:p>
        </w:tc>
      </w:tr>
      <w:tr w14:paraId="31DE8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F6CF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84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3BED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5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91A84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2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47A88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E8E5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5EE68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84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A8E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5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19B27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2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1D8FF4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8A44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DF563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84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7CB8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5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9DA4F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2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B8C831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B2C2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6444B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84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C0D6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5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CD027B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2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924BA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5920A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 w:line="400" w:lineRule="exact"/>
        <w:textAlignment w:val="auto"/>
        <w:rPr>
          <w:rFonts w:hint="eastAsia" w:ascii="黑体" w:hAnsi="黑体" w:eastAsia="黑体" w:cs="黑体"/>
          <w:bCs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highlight w:val="none"/>
        </w:rPr>
        <w:t>三、研发条件</w:t>
      </w:r>
    </w:p>
    <w:tbl>
      <w:tblPr>
        <w:tblStyle w:val="10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710"/>
        <w:gridCol w:w="2155"/>
        <w:gridCol w:w="935"/>
        <w:gridCol w:w="386"/>
        <w:gridCol w:w="446"/>
        <w:gridCol w:w="250"/>
        <w:gridCol w:w="198"/>
        <w:gridCol w:w="1095"/>
        <w:gridCol w:w="271"/>
        <w:gridCol w:w="312"/>
        <w:gridCol w:w="557"/>
        <w:gridCol w:w="755"/>
        <w:gridCol w:w="1325"/>
      </w:tblGrid>
      <w:tr w14:paraId="1088B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95" w:type="dxa"/>
            <w:gridSpan w:val="13"/>
            <w:noWrap w:val="0"/>
            <w:vAlign w:val="center"/>
          </w:tcPr>
          <w:p w14:paraId="4B325C4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资产情况</w:t>
            </w:r>
          </w:p>
        </w:tc>
      </w:tr>
      <w:tr w14:paraId="567EC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65" w:type="dxa"/>
            <w:gridSpan w:val="2"/>
            <w:noWrap w:val="0"/>
            <w:vAlign w:val="center"/>
          </w:tcPr>
          <w:p w14:paraId="5114397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固定资产（万元）</w:t>
            </w:r>
          </w:p>
        </w:tc>
        <w:tc>
          <w:tcPr>
            <w:tcW w:w="935" w:type="dxa"/>
            <w:noWrap w:val="0"/>
            <w:vAlign w:val="center"/>
          </w:tcPr>
          <w:p w14:paraId="38D5EBB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0" w:type="dxa"/>
            <w:gridSpan w:val="4"/>
            <w:noWrap w:val="0"/>
            <w:vAlign w:val="center"/>
          </w:tcPr>
          <w:p w14:paraId="167A549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106" w:leftChars="-51" w:right="-94" w:rightChars="-45" w:hanging="1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流动资产</w:t>
            </w:r>
          </w:p>
          <w:p w14:paraId="2A67948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106" w:leftChars="-51" w:right="-94" w:rightChars="-45" w:hanging="1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（万元）</w:t>
            </w:r>
          </w:p>
        </w:tc>
        <w:tc>
          <w:tcPr>
            <w:tcW w:w="1095" w:type="dxa"/>
            <w:noWrap w:val="0"/>
            <w:vAlign w:val="center"/>
          </w:tcPr>
          <w:p w14:paraId="011CB04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95" w:type="dxa"/>
            <w:gridSpan w:val="4"/>
            <w:noWrap w:val="0"/>
            <w:vAlign w:val="center"/>
          </w:tcPr>
          <w:p w14:paraId="64359BA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106" w:leftChars="-51" w:right="-151" w:rightChars="-72" w:hanging="1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研发仪器设备</w:t>
            </w:r>
          </w:p>
          <w:p w14:paraId="60AE4C5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106" w:leftChars="-51" w:right="-151" w:rightChars="-72" w:hanging="1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（万元）</w:t>
            </w:r>
          </w:p>
        </w:tc>
        <w:tc>
          <w:tcPr>
            <w:tcW w:w="1325" w:type="dxa"/>
            <w:noWrap w:val="0"/>
            <w:vAlign w:val="center"/>
          </w:tcPr>
          <w:p w14:paraId="5D4438C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9A12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65" w:type="dxa"/>
            <w:gridSpan w:val="2"/>
            <w:noWrap w:val="0"/>
            <w:vAlign w:val="center"/>
          </w:tcPr>
          <w:p w14:paraId="41BC7B9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办公和科研场所</w:t>
            </w:r>
          </w:p>
        </w:tc>
        <w:tc>
          <w:tcPr>
            <w:tcW w:w="6530" w:type="dxa"/>
            <w:gridSpan w:val="11"/>
            <w:noWrap w:val="0"/>
            <w:vAlign w:val="center"/>
          </w:tcPr>
          <w:p w14:paraId="502E64E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自有产权：       平方米；租借：           平方米。</w:t>
            </w:r>
          </w:p>
        </w:tc>
      </w:tr>
      <w:tr w14:paraId="31BEC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95" w:type="dxa"/>
            <w:gridSpan w:val="13"/>
            <w:noWrap w:val="0"/>
            <w:vAlign w:val="center"/>
          </w:tcPr>
          <w:p w14:paraId="3649CB8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近一年财务情况</w:t>
            </w:r>
          </w:p>
        </w:tc>
      </w:tr>
      <w:tr w14:paraId="3D6B9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65" w:type="dxa"/>
            <w:gridSpan w:val="2"/>
            <w:noWrap w:val="0"/>
            <w:vAlign w:val="center"/>
          </w:tcPr>
          <w:p w14:paraId="6A13A29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度</w:t>
            </w:r>
          </w:p>
        </w:tc>
        <w:tc>
          <w:tcPr>
            <w:tcW w:w="6530" w:type="dxa"/>
            <w:gridSpan w:val="11"/>
            <w:noWrap w:val="0"/>
            <w:vAlign w:val="center"/>
          </w:tcPr>
          <w:p w14:paraId="563846B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4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年</w:t>
            </w:r>
          </w:p>
        </w:tc>
      </w:tr>
      <w:tr w14:paraId="7BA39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65" w:type="dxa"/>
            <w:gridSpan w:val="2"/>
            <w:noWrap w:val="0"/>
            <w:vAlign w:val="center"/>
          </w:tcPr>
          <w:p w14:paraId="5D78990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收入总额（万元）</w:t>
            </w:r>
          </w:p>
        </w:tc>
        <w:tc>
          <w:tcPr>
            <w:tcW w:w="1767" w:type="dxa"/>
            <w:gridSpan w:val="3"/>
            <w:noWrap w:val="0"/>
            <w:vAlign w:val="center"/>
          </w:tcPr>
          <w:p w14:paraId="6AD3312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26" w:type="dxa"/>
            <w:gridSpan w:val="5"/>
            <w:noWrap w:val="0"/>
            <w:vAlign w:val="center"/>
          </w:tcPr>
          <w:p w14:paraId="556E3C9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研发投入（万元）</w:t>
            </w:r>
          </w:p>
        </w:tc>
        <w:tc>
          <w:tcPr>
            <w:tcW w:w="2637" w:type="dxa"/>
            <w:gridSpan w:val="3"/>
            <w:noWrap w:val="0"/>
            <w:vAlign w:val="center"/>
          </w:tcPr>
          <w:p w14:paraId="6DE7403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8528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65" w:type="dxa"/>
            <w:gridSpan w:val="2"/>
            <w:noWrap w:val="0"/>
            <w:vAlign w:val="center"/>
          </w:tcPr>
          <w:p w14:paraId="45266BF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科技创新活动收入（万元）</w:t>
            </w:r>
          </w:p>
          <w:p w14:paraId="4D1D834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（包括技术开发（含自有技术开发产品形成的销售收入）、技术转让、技术服务、技术咨询、技术股权投资收益和股权转让收益等）</w:t>
            </w:r>
          </w:p>
        </w:tc>
        <w:tc>
          <w:tcPr>
            <w:tcW w:w="1767" w:type="dxa"/>
            <w:gridSpan w:val="3"/>
            <w:noWrap w:val="0"/>
            <w:vAlign w:val="center"/>
          </w:tcPr>
          <w:p w14:paraId="2F3298D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26" w:type="dxa"/>
            <w:gridSpan w:val="5"/>
            <w:noWrap w:val="0"/>
            <w:vAlign w:val="center"/>
          </w:tcPr>
          <w:p w14:paraId="7F68752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研发投入占</w:t>
            </w:r>
          </w:p>
          <w:p w14:paraId="75BA4E0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总收入比（%）</w:t>
            </w:r>
          </w:p>
        </w:tc>
        <w:tc>
          <w:tcPr>
            <w:tcW w:w="2637" w:type="dxa"/>
            <w:gridSpan w:val="3"/>
            <w:noWrap w:val="0"/>
            <w:vAlign w:val="center"/>
          </w:tcPr>
          <w:p w14:paraId="5D35468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4CE2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65" w:type="dxa"/>
            <w:gridSpan w:val="2"/>
            <w:noWrap w:val="0"/>
            <w:vAlign w:val="center"/>
          </w:tcPr>
          <w:p w14:paraId="2A546C5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科技创新活动</w:t>
            </w:r>
          </w:p>
          <w:p w14:paraId="2E98B20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收入占比（%）</w:t>
            </w:r>
          </w:p>
        </w:tc>
        <w:tc>
          <w:tcPr>
            <w:tcW w:w="1767" w:type="dxa"/>
            <w:gridSpan w:val="3"/>
            <w:noWrap w:val="0"/>
            <w:vAlign w:val="center"/>
          </w:tcPr>
          <w:p w14:paraId="5F7A262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26" w:type="dxa"/>
            <w:gridSpan w:val="5"/>
            <w:noWrap w:val="0"/>
            <w:vAlign w:val="center"/>
          </w:tcPr>
          <w:p w14:paraId="3C7CC2B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非财政资金投入占研发费用的</w:t>
            </w:r>
          </w:p>
          <w:p w14:paraId="2EB61C2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比例（%）</w:t>
            </w:r>
          </w:p>
        </w:tc>
        <w:tc>
          <w:tcPr>
            <w:tcW w:w="2637" w:type="dxa"/>
            <w:gridSpan w:val="3"/>
            <w:noWrap w:val="0"/>
            <w:vAlign w:val="center"/>
          </w:tcPr>
          <w:p w14:paraId="5584D3F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7069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65" w:type="dxa"/>
            <w:gridSpan w:val="2"/>
            <w:noWrap w:val="0"/>
            <w:vAlign w:val="center"/>
          </w:tcPr>
          <w:p w14:paraId="29A4C61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财政资助、政府购买技术性服务收入（万元）</w:t>
            </w:r>
          </w:p>
        </w:tc>
        <w:tc>
          <w:tcPr>
            <w:tcW w:w="1767" w:type="dxa"/>
            <w:gridSpan w:val="3"/>
            <w:noWrap w:val="0"/>
            <w:vAlign w:val="center"/>
          </w:tcPr>
          <w:p w14:paraId="609CB36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26" w:type="dxa"/>
            <w:gridSpan w:val="5"/>
            <w:noWrap w:val="0"/>
            <w:vAlign w:val="center"/>
          </w:tcPr>
          <w:p w14:paraId="21DB835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技术合同交易额</w:t>
            </w:r>
          </w:p>
          <w:p w14:paraId="27EC997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（万元）</w:t>
            </w:r>
          </w:p>
        </w:tc>
        <w:tc>
          <w:tcPr>
            <w:tcW w:w="2637" w:type="dxa"/>
            <w:gridSpan w:val="3"/>
            <w:noWrap w:val="0"/>
            <w:vAlign w:val="center"/>
          </w:tcPr>
          <w:p w14:paraId="6F70A12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4416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65" w:type="dxa"/>
            <w:gridSpan w:val="2"/>
            <w:noWrap w:val="0"/>
            <w:vAlign w:val="center"/>
          </w:tcPr>
          <w:p w14:paraId="3F3CD2A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财政资助、政府购买技术性服务收入占比（%）</w:t>
            </w:r>
          </w:p>
        </w:tc>
        <w:tc>
          <w:tcPr>
            <w:tcW w:w="1767" w:type="dxa"/>
            <w:gridSpan w:val="3"/>
            <w:noWrap w:val="0"/>
            <w:vAlign w:val="center"/>
          </w:tcPr>
          <w:p w14:paraId="39AFB7B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26" w:type="dxa"/>
            <w:gridSpan w:val="5"/>
            <w:noWrap w:val="0"/>
            <w:vAlign w:val="center"/>
          </w:tcPr>
          <w:p w14:paraId="221A596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引入风险投资</w:t>
            </w:r>
          </w:p>
          <w:p w14:paraId="00CBCB6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金额（万元）</w:t>
            </w:r>
          </w:p>
        </w:tc>
        <w:tc>
          <w:tcPr>
            <w:tcW w:w="2637" w:type="dxa"/>
            <w:gridSpan w:val="3"/>
            <w:noWrap w:val="0"/>
            <w:vAlign w:val="center"/>
          </w:tcPr>
          <w:p w14:paraId="75E28A3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39D5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65" w:type="dxa"/>
            <w:gridSpan w:val="2"/>
            <w:noWrap w:val="0"/>
            <w:vAlign w:val="center"/>
          </w:tcPr>
          <w:p w14:paraId="162AFD9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成果转化收入（万元）</w:t>
            </w:r>
          </w:p>
        </w:tc>
        <w:tc>
          <w:tcPr>
            <w:tcW w:w="1767" w:type="dxa"/>
            <w:gridSpan w:val="3"/>
            <w:noWrap w:val="0"/>
            <w:vAlign w:val="center"/>
          </w:tcPr>
          <w:p w14:paraId="24B4CAD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26" w:type="dxa"/>
            <w:gridSpan w:val="5"/>
            <w:noWrap w:val="0"/>
            <w:vAlign w:val="center"/>
          </w:tcPr>
          <w:p w14:paraId="6A100D6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税前利润（万元）</w:t>
            </w:r>
          </w:p>
        </w:tc>
        <w:tc>
          <w:tcPr>
            <w:tcW w:w="2637" w:type="dxa"/>
            <w:gridSpan w:val="3"/>
            <w:noWrap w:val="0"/>
            <w:vAlign w:val="center"/>
          </w:tcPr>
          <w:p w14:paraId="02B42D5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CC02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95" w:type="dxa"/>
            <w:gridSpan w:val="13"/>
            <w:noWrap w:val="0"/>
            <w:vAlign w:val="center"/>
          </w:tcPr>
          <w:p w14:paraId="28CB974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近一年（或注册运营以来的）10万元及以上仪器设备情况</w:t>
            </w:r>
          </w:p>
        </w:tc>
      </w:tr>
      <w:tr w14:paraId="0E1BB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noWrap w:val="0"/>
            <w:vAlign w:val="center"/>
          </w:tcPr>
          <w:p w14:paraId="11DF542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2155" w:type="dxa"/>
            <w:noWrap w:val="0"/>
            <w:vAlign w:val="center"/>
          </w:tcPr>
          <w:p w14:paraId="0892DFA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仪器设备名称</w:t>
            </w:r>
          </w:p>
        </w:tc>
        <w:tc>
          <w:tcPr>
            <w:tcW w:w="1321" w:type="dxa"/>
            <w:gridSpan w:val="2"/>
            <w:noWrap w:val="0"/>
            <w:vAlign w:val="center"/>
          </w:tcPr>
          <w:p w14:paraId="547380A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型号</w:t>
            </w:r>
          </w:p>
        </w:tc>
        <w:tc>
          <w:tcPr>
            <w:tcW w:w="696" w:type="dxa"/>
            <w:gridSpan w:val="2"/>
            <w:noWrap w:val="0"/>
            <w:vAlign w:val="center"/>
          </w:tcPr>
          <w:p w14:paraId="6842D2A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1564" w:type="dxa"/>
            <w:gridSpan w:val="3"/>
            <w:noWrap w:val="0"/>
            <w:vAlign w:val="center"/>
          </w:tcPr>
          <w:p w14:paraId="750F89B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单价</w:t>
            </w:r>
          </w:p>
          <w:p w14:paraId="4F3DA3C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（万元）</w:t>
            </w:r>
          </w:p>
        </w:tc>
        <w:tc>
          <w:tcPr>
            <w:tcW w:w="869" w:type="dxa"/>
            <w:gridSpan w:val="2"/>
            <w:noWrap w:val="0"/>
            <w:vAlign w:val="center"/>
          </w:tcPr>
          <w:p w14:paraId="7C6F0DE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购买</w:t>
            </w:r>
          </w:p>
          <w:p w14:paraId="0CA406C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时间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 w14:paraId="4E6E8C0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使用政府补助</w:t>
            </w:r>
          </w:p>
          <w:p w14:paraId="2765F55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资金（万元）</w:t>
            </w:r>
          </w:p>
        </w:tc>
      </w:tr>
      <w:tr w14:paraId="0027B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noWrap w:val="0"/>
            <w:vAlign w:val="center"/>
          </w:tcPr>
          <w:p w14:paraId="7A4D4FD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5" w:type="dxa"/>
            <w:noWrap w:val="0"/>
            <w:vAlign w:val="center"/>
          </w:tcPr>
          <w:p w14:paraId="4B9840B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5CB9FD5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96" w:type="dxa"/>
            <w:gridSpan w:val="2"/>
            <w:noWrap w:val="0"/>
            <w:vAlign w:val="center"/>
          </w:tcPr>
          <w:p w14:paraId="48A9DCB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64" w:type="dxa"/>
            <w:gridSpan w:val="3"/>
            <w:noWrap w:val="0"/>
            <w:vAlign w:val="center"/>
          </w:tcPr>
          <w:p w14:paraId="156CD8E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69" w:type="dxa"/>
            <w:gridSpan w:val="2"/>
            <w:noWrap w:val="0"/>
            <w:vAlign w:val="center"/>
          </w:tcPr>
          <w:p w14:paraId="60F9B7A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 w14:paraId="427ED1D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A09B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noWrap w:val="0"/>
            <w:vAlign w:val="center"/>
          </w:tcPr>
          <w:p w14:paraId="0A2379E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5" w:type="dxa"/>
            <w:noWrap w:val="0"/>
            <w:vAlign w:val="center"/>
          </w:tcPr>
          <w:p w14:paraId="0276664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5F74174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96" w:type="dxa"/>
            <w:gridSpan w:val="2"/>
            <w:noWrap w:val="0"/>
            <w:vAlign w:val="center"/>
          </w:tcPr>
          <w:p w14:paraId="265F5C2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64" w:type="dxa"/>
            <w:gridSpan w:val="3"/>
            <w:noWrap w:val="0"/>
            <w:vAlign w:val="center"/>
          </w:tcPr>
          <w:p w14:paraId="523951B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69" w:type="dxa"/>
            <w:gridSpan w:val="2"/>
            <w:noWrap w:val="0"/>
            <w:vAlign w:val="center"/>
          </w:tcPr>
          <w:p w14:paraId="2888151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 w14:paraId="5E09069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9E4F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noWrap w:val="0"/>
            <w:vAlign w:val="center"/>
          </w:tcPr>
          <w:p w14:paraId="2EA769B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5" w:type="dxa"/>
            <w:noWrap w:val="0"/>
            <w:vAlign w:val="center"/>
          </w:tcPr>
          <w:p w14:paraId="45B1004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6BF567D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96" w:type="dxa"/>
            <w:gridSpan w:val="2"/>
            <w:noWrap w:val="0"/>
            <w:vAlign w:val="center"/>
          </w:tcPr>
          <w:p w14:paraId="49672BA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64" w:type="dxa"/>
            <w:gridSpan w:val="3"/>
            <w:noWrap w:val="0"/>
            <w:vAlign w:val="center"/>
          </w:tcPr>
          <w:p w14:paraId="36596A6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69" w:type="dxa"/>
            <w:gridSpan w:val="2"/>
            <w:noWrap w:val="0"/>
            <w:vAlign w:val="center"/>
          </w:tcPr>
          <w:p w14:paraId="5F9DFBD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 w14:paraId="0EEE10B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2A1E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noWrap w:val="0"/>
            <w:vAlign w:val="center"/>
          </w:tcPr>
          <w:p w14:paraId="15E0AE8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5" w:type="dxa"/>
            <w:noWrap w:val="0"/>
            <w:vAlign w:val="center"/>
          </w:tcPr>
          <w:p w14:paraId="3AF9E25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166B712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96" w:type="dxa"/>
            <w:gridSpan w:val="2"/>
            <w:noWrap w:val="0"/>
            <w:vAlign w:val="center"/>
          </w:tcPr>
          <w:p w14:paraId="21DF498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64" w:type="dxa"/>
            <w:gridSpan w:val="3"/>
            <w:noWrap w:val="0"/>
            <w:vAlign w:val="center"/>
          </w:tcPr>
          <w:p w14:paraId="44DD3E1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69" w:type="dxa"/>
            <w:gridSpan w:val="2"/>
            <w:noWrap w:val="0"/>
            <w:vAlign w:val="center"/>
          </w:tcPr>
          <w:p w14:paraId="4D7075B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 w14:paraId="6AF9A9B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95E7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86" w:type="dxa"/>
            <w:gridSpan w:val="4"/>
            <w:noWrap w:val="0"/>
            <w:vAlign w:val="center"/>
          </w:tcPr>
          <w:p w14:paraId="5E8FDD3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计</w:t>
            </w:r>
          </w:p>
        </w:tc>
        <w:tc>
          <w:tcPr>
            <w:tcW w:w="696" w:type="dxa"/>
            <w:gridSpan w:val="2"/>
            <w:noWrap w:val="0"/>
            <w:vAlign w:val="center"/>
          </w:tcPr>
          <w:p w14:paraId="60ECCC6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64" w:type="dxa"/>
            <w:gridSpan w:val="3"/>
            <w:noWrap w:val="0"/>
            <w:vAlign w:val="center"/>
          </w:tcPr>
          <w:p w14:paraId="7FC9F44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69" w:type="dxa"/>
            <w:gridSpan w:val="2"/>
            <w:noWrap w:val="0"/>
            <w:vAlign w:val="center"/>
          </w:tcPr>
          <w:p w14:paraId="7EC7500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 w14:paraId="7AEFBE9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36B0F854">
      <w:pPr>
        <w:spacing w:line="480" w:lineRule="exact"/>
        <w:rPr>
          <w:rFonts w:hint="eastAsia" w:ascii="黑体" w:hAnsi="黑体" w:eastAsia="黑体" w:cs="黑体"/>
          <w:bCs/>
          <w:color w:val="auto"/>
          <w:sz w:val="28"/>
          <w:szCs w:val="28"/>
          <w:highlight w:val="none"/>
        </w:rPr>
      </w:pPr>
      <w:r>
        <w:rPr>
          <w:rFonts w:ascii="宋体" w:hAnsi="宋体"/>
          <w:b/>
          <w:color w:val="auto"/>
          <w:szCs w:val="21"/>
          <w:highlight w:val="none"/>
        </w:rPr>
        <w:br w:type="page"/>
      </w:r>
      <w:r>
        <w:rPr>
          <w:rFonts w:ascii="Times New Roman" w:hAnsi="Times New Roman" w:eastAsia="黑体" w:cs="Times New Roman"/>
          <w:bCs/>
          <w:color w:val="auto"/>
          <w:sz w:val="28"/>
          <w:szCs w:val="28"/>
          <w:highlight w:val="none"/>
        </w:rPr>
        <w:t>四、202</w:t>
      </w:r>
      <w:r>
        <w:rPr>
          <w:rFonts w:hint="eastAsia" w:ascii="Times New Roman" w:hAnsi="Times New Roman" w:eastAsia="黑体" w:cs="Times New Roman"/>
          <w:bCs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ascii="Times New Roman" w:hAnsi="Times New Roman" w:eastAsia="黑体" w:cs="Times New Roman"/>
          <w:bCs/>
          <w:color w:val="auto"/>
          <w:sz w:val="28"/>
          <w:szCs w:val="28"/>
          <w:highlight w:val="none"/>
        </w:rPr>
        <w:t>年以来单位和个人科技项目情况</w:t>
      </w:r>
    </w:p>
    <w:tbl>
      <w:tblPr>
        <w:tblStyle w:val="10"/>
        <w:tblW w:w="9298" w:type="dxa"/>
        <w:jc w:val="center"/>
        <w:tblLayout w:type="fixed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1361"/>
        <w:gridCol w:w="1984"/>
        <w:gridCol w:w="2128"/>
        <w:gridCol w:w="1316"/>
        <w:gridCol w:w="1205"/>
        <w:gridCol w:w="1304"/>
      </w:tblGrid>
      <w:tr w14:paraId="32E22E55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D5D9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项目类型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9273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项目名称（编号）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6D86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项目下达单位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02CC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项目</w:t>
            </w:r>
          </w:p>
          <w:p w14:paraId="6ADA5B9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下达时间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0D59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项目</w:t>
            </w:r>
          </w:p>
          <w:p w14:paraId="3D76483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立项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金额（万元）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8719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项目情况*</w:t>
            </w:r>
          </w:p>
        </w:tc>
      </w:tr>
      <w:tr w14:paraId="28BDCBB7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7CEB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国家级</w:t>
            </w:r>
          </w:p>
          <w:p w14:paraId="3BBD346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科技项目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87A7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3A3D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223D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F91B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996A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566C9A8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8A3D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51CA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CA46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93A1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C71C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483C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88454F9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473F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6BD5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D1AA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2041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EF83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DADE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03B1AEB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836C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自治区级</w:t>
            </w:r>
          </w:p>
          <w:p w14:paraId="7062835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科技项目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985C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029B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6E69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167B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FE7A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92524BD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EA6A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C943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9988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132B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D9D1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6534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AA19812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0C16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4A15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AAE8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318E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D0E1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F76C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706364B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F791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市级</w:t>
            </w:r>
          </w:p>
          <w:p w14:paraId="6C37CBF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科技项目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473F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397B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BEA6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3E4F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284D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5271310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5E42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1A6C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9019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2D59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5E17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10BF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C116984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2193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C0C3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E2D1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CBF8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1790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1D3B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6429EE1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5F25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企业科技项目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0B93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A437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747F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722A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C9C7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CEFCC4F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6124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4AD1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12F0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CAF2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6178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1070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83B8DEE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2C83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自主研发</w:t>
            </w:r>
          </w:p>
          <w:p w14:paraId="0529A32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项目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0AA0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E85F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39D7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F0F0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61C2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837BF48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9C4E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2ECD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2515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2171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8D25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C604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1555011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4762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合作研发</w:t>
            </w:r>
          </w:p>
          <w:p w14:paraId="6135EC7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项目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B823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D040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A79A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705B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3C76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C6927B3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8B0D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CD3C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4CA3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A30A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A78F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116F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2C9C9CB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E8FF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委托研发</w:t>
            </w:r>
          </w:p>
          <w:p w14:paraId="2712B5A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项目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5C15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1B83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8642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2E3B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89F7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9AF8EA9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1394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A4CE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D5C0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3506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3AE5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2C6F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416B0D31">
      <w:pPr>
        <w:spacing w:line="500" w:lineRule="exact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*注：项目情况分为：已结题、在研、延期等。</w:t>
      </w:r>
    </w:p>
    <w:p w14:paraId="27709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Cs/>
          <w:color w:val="auto"/>
          <w:sz w:val="28"/>
          <w:szCs w:val="28"/>
          <w:highlight w:val="none"/>
        </w:rPr>
      </w:pPr>
      <w:r>
        <w:rPr>
          <w:rFonts w:ascii="宋体" w:hAnsi="宋体"/>
          <w:b/>
          <w:color w:val="auto"/>
          <w:sz w:val="28"/>
          <w:szCs w:val="28"/>
          <w:highlight w:val="none"/>
        </w:rPr>
        <w:br w:type="page"/>
      </w:r>
      <w:r>
        <w:rPr>
          <w:rFonts w:ascii="Times New Roman" w:hAnsi="Times New Roman" w:eastAsia="黑体" w:cs="Times New Roman"/>
          <w:bCs/>
          <w:color w:val="auto"/>
          <w:sz w:val="28"/>
          <w:szCs w:val="28"/>
          <w:highlight w:val="none"/>
        </w:rPr>
        <w:t>五、202</w:t>
      </w:r>
      <w:r>
        <w:rPr>
          <w:rFonts w:hint="eastAsia" w:ascii="Times New Roman" w:hAnsi="Times New Roman" w:eastAsia="黑体" w:cs="Times New Roman"/>
          <w:bCs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ascii="Times New Roman" w:hAnsi="Times New Roman" w:eastAsia="黑体" w:cs="Times New Roman"/>
          <w:bCs/>
          <w:color w:val="auto"/>
          <w:sz w:val="28"/>
          <w:szCs w:val="28"/>
          <w:highlight w:val="none"/>
        </w:rPr>
        <w:t>年以来单位和个人成果产出情况</w:t>
      </w:r>
    </w:p>
    <w:p w14:paraId="4EEC3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（成果所有权主体为申请单位而非合作或共建单位）</w:t>
      </w:r>
    </w:p>
    <w:tbl>
      <w:tblPr>
        <w:tblStyle w:val="10"/>
        <w:tblW w:w="9071" w:type="dxa"/>
        <w:jc w:val="center"/>
        <w:tblLayout w:type="fixed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1752"/>
        <w:gridCol w:w="1162"/>
        <w:gridCol w:w="1431"/>
        <w:gridCol w:w="1231"/>
        <w:gridCol w:w="1055"/>
        <w:gridCol w:w="1030"/>
        <w:gridCol w:w="1410"/>
      </w:tblGrid>
      <w:tr w14:paraId="7C8106DD">
        <w:trPr>
          <w:trHeight w:val="737" w:hRule="atLeast"/>
          <w:jc w:val="center"/>
        </w:trPr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DAE1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专利产出</w:t>
            </w:r>
          </w:p>
        </w:tc>
        <w:tc>
          <w:tcPr>
            <w:tcW w:w="2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6DF6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专利申请数（项）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225D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654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发明专利申请数（项）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2659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B8F1134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F7D0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FC0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有效发明专利拥有数（项）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801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440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有效实用新型、软件著作权、集成电路布图设计专有权（项）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1766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95FCEA8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7F2F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668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新药、新农药、新兽药数（项）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864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DB10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动植物新品种数（项）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6C24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6087459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DF43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牵头或参与制定标准数（项）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1BD0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国际标准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15A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国家标准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669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行业标准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429B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地方标准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4130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企业标准</w:t>
            </w:r>
          </w:p>
        </w:tc>
      </w:tr>
      <w:tr w14:paraId="535F4DF3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D547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EA58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B6A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903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660B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7CB6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B4E4DBD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7D77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科技奖励数（项）</w:t>
            </w:r>
          </w:p>
        </w:tc>
        <w:tc>
          <w:tcPr>
            <w:tcW w:w="2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610D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国家级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068D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自治区级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453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市县级</w:t>
            </w:r>
          </w:p>
        </w:tc>
      </w:tr>
      <w:tr w14:paraId="6BCD7EC8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15A6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F0CE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3B3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B48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0DC4BC4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1B3D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科技成果登记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9B5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3358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名称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C398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获得时间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7D9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成果水平</w:t>
            </w:r>
          </w:p>
        </w:tc>
      </w:tr>
      <w:tr w14:paraId="4279520A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B501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1F4B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DD9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71E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C67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21D98EA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B063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DF5C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D4C9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F5A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88D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92C2C86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2454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5348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45F3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928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0F7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5572FC9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CE81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2B53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802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BA5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4AE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A6A3497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FEDD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89AA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8D7B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8C10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6D4D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3F23071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8A77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90F3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D668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DC1A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A4CC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C7C1A0B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843D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论文发表情况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B546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DAB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题目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116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期刊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BD6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-56" w:leftChars="-27" w:right="-107" w:rightChars="-51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收录情况</w:t>
            </w:r>
          </w:p>
        </w:tc>
      </w:tr>
      <w:tr w14:paraId="7B1AB715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2A1D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58F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2DCF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420C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59ED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1B361CA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B968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A975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C334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3C64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0BB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6A13AEA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BAB9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BDAB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0D3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804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09D9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EE46B86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11E8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0E2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0E68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16F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D63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4582E50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0C47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F76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0D76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DB9D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A4E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649F2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0"/>
        <w:rPr>
          <w:rFonts w:ascii="宋体" w:hAnsi="宋体"/>
          <w:b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highlight w:val="none"/>
        </w:rPr>
        <w:br w:type="page"/>
      </w:r>
      <w:r>
        <w:rPr>
          <w:rFonts w:hint="eastAsia" w:ascii="黑体" w:hAnsi="黑体" w:eastAsia="黑体" w:cs="黑体"/>
          <w:bCs/>
          <w:color w:val="auto"/>
          <w:sz w:val="28"/>
          <w:szCs w:val="28"/>
          <w:highlight w:val="none"/>
        </w:rPr>
        <w:t>六、社会效益</w:t>
      </w:r>
    </w:p>
    <w:tbl>
      <w:tblPr>
        <w:tblStyle w:val="10"/>
        <w:tblW w:w="9071" w:type="dxa"/>
        <w:jc w:val="center"/>
        <w:tblLayout w:type="fixed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1797"/>
        <w:gridCol w:w="2225"/>
        <w:gridCol w:w="1460"/>
        <w:gridCol w:w="1599"/>
        <w:gridCol w:w="634"/>
        <w:gridCol w:w="1356"/>
      </w:tblGrid>
      <w:tr w14:paraId="038D28FD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698D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bidi w:val="0"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成果转化情况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E2A2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bidi w:val="0"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转化项数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87A1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bidi w:val="0"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3245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bidi w:val="0"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转化收入</w:t>
            </w:r>
          </w:p>
          <w:p w14:paraId="798E983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bidi w:val="0"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万元</w:t>
            </w:r>
            <w:r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9DFD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bidi w:val="0"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2EFBAF1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FAE9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bidi w:val="0"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创业孵化情况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5517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bidi w:val="0"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是否设立产业投资资（基）金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2486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bidi w:val="0"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5170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bidi w:val="0"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是  2.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否</w:t>
            </w:r>
          </w:p>
        </w:tc>
      </w:tr>
      <w:tr w14:paraId="19945971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1D83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bidi w:val="0"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C9B0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bidi w:val="0"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如是，请列出名称：</w:t>
            </w:r>
          </w:p>
        </w:tc>
        <w:tc>
          <w:tcPr>
            <w:tcW w:w="5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1664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bidi w:val="0"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EAEAD0C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FD1F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bidi w:val="0"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B389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bidi w:val="0"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创办企业数量（家）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2E28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bidi w:val="0"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610D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bidi w:val="0"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孵化企业数量（家）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495E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bidi w:val="0"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03CD5FB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22F0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bidi w:val="0"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9143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bidi w:val="0"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创办、孵化企业的税收贡献情况</w:t>
            </w:r>
          </w:p>
        </w:tc>
        <w:tc>
          <w:tcPr>
            <w:tcW w:w="5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D84F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bidi w:val="0"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009A987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2C63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bidi w:val="0"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E4EE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bidi w:val="0"/>
              <w:snapToGrid/>
              <w:spacing w:line="360" w:lineRule="exact"/>
              <w:jc w:val="center"/>
              <w:textAlignment w:val="auto"/>
              <w:rPr>
                <w:rStyle w:val="12"/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创办、孵化科技企业估值（万元）</w:t>
            </w:r>
          </w:p>
        </w:tc>
        <w:tc>
          <w:tcPr>
            <w:tcW w:w="5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281A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bidi w:val="0"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7D1B3F1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5C49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bidi w:val="0"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服务社会情况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13C2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bidi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服务行业或企业</w:t>
            </w:r>
          </w:p>
          <w:p w14:paraId="4575167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bidi w:val="0"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数量（个）</w:t>
            </w:r>
          </w:p>
        </w:tc>
        <w:tc>
          <w:tcPr>
            <w:tcW w:w="5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F421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bidi w:val="0"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617AA0E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BEB6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bidi w:val="0"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56BD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是否开展产学研</w:t>
            </w:r>
          </w:p>
          <w:p w14:paraId="055CCBB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协同创新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BBC6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bidi w:val="0"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5B91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bidi w:val="0"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1.是  2.否</w:t>
            </w:r>
          </w:p>
        </w:tc>
      </w:tr>
      <w:tr w14:paraId="3C6AE8B2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AFE7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bidi w:val="0"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F9EB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是否加入创新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" w:eastAsia="zh-CN" w:bidi="ar-SA"/>
              </w:rPr>
              <w:t>联合创新中心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3420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bidi w:val="0"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D637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bidi w:val="0"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1.是  2.否</w:t>
            </w:r>
          </w:p>
        </w:tc>
      </w:tr>
      <w:tr w14:paraId="50CE2E28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4FB3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bidi w:val="0"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0099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是否行业协会会员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7D8B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bidi w:val="0"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1394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bidi w:val="0"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1.是  2.否</w:t>
            </w:r>
          </w:p>
        </w:tc>
      </w:tr>
      <w:tr w14:paraId="4282A7D8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617" w:hRule="atLeast"/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68C9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bidi w:val="0"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产学研情况</w:t>
            </w:r>
          </w:p>
        </w:tc>
        <w:tc>
          <w:tcPr>
            <w:tcW w:w="7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9591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请简述申请机构在近两年（或注册成立不满2年的，填注册运营以来）主导或者参与的产学研合作项目或科技创新平台建设，如重点实验室、技术创新中心、工程研究中心、临床医学研究中心、国际科技合作基地、技术转移服务机构、院士工作站、行业协会等方面做出的努力和取得的成果。（800字内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</w:tr>
      <w:tr w14:paraId="2683BE13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719" w:hRule="atLeast"/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A44C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bidi w:val="0"/>
              <w:snapToGrid/>
              <w:spacing w:line="36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成果转化效益</w:t>
            </w:r>
          </w:p>
        </w:tc>
        <w:tc>
          <w:tcPr>
            <w:tcW w:w="7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39266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bidi w:val="0"/>
              <w:snapToGrid/>
              <w:spacing w:line="360" w:lineRule="exact"/>
              <w:jc w:val="both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请简述申请机构所取得的成果转化效益（转化技术/项目名称、经济效益、社会效益等）。（800字内）</w:t>
            </w:r>
          </w:p>
          <w:p w14:paraId="23185714">
            <w:pPr>
              <w:keepNext w:val="0"/>
              <w:keepLines w:val="0"/>
              <w:pageBreakBefore w:val="0"/>
              <w:kinsoku/>
              <w:wordWrap/>
              <w:bidi w:val="0"/>
              <w:snapToGrid/>
              <w:spacing w:line="360" w:lineRule="exact"/>
              <w:textAlignment w:val="auto"/>
              <w:rPr>
                <w:color w:val="auto"/>
                <w:highlight w:val="none"/>
                <w:lang w:val="en-US" w:eastAsia="zh-CN"/>
              </w:rPr>
            </w:pPr>
          </w:p>
        </w:tc>
      </w:tr>
    </w:tbl>
    <w:p w14:paraId="0B0C8752">
      <w:pPr>
        <w:rPr>
          <w:rFonts w:ascii="宋体" w:hAnsi="宋体"/>
          <w:b/>
          <w:bCs/>
          <w:color w:val="auto"/>
          <w:sz w:val="28"/>
          <w:szCs w:val="28"/>
          <w:highlight w:val="none"/>
        </w:rPr>
      </w:pPr>
      <w:r>
        <w:rPr>
          <w:rFonts w:ascii="宋体" w:hAnsi="宋体"/>
          <w:color w:val="auto"/>
          <w:sz w:val="28"/>
          <w:szCs w:val="28"/>
          <w:highlight w:val="none"/>
        </w:rPr>
        <w:br w:type="page"/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七、承诺书</w:t>
      </w:r>
    </w:p>
    <w:tbl>
      <w:tblPr>
        <w:tblStyle w:val="10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9081"/>
      </w:tblGrid>
      <w:tr w14:paraId="5B50B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9081" w:type="dxa"/>
            <w:noWrap w:val="0"/>
            <w:vAlign w:val="top"/>
          </w:tcPr>
          <w:p w14:paraId="564A1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both"/>
              <w:textAlignment w:val="auto"/>
              <w:rPr>
                <w:rStyle w:val="12"/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本申报书是在认真阅读理解并严格遵守《广西人工智能开放创新平台建设工作指引》、《广西新型研发机构认定管理办法》、《广西科研诚信管理暂行办法》、《科学技术活动违规行为处理暂行规定》、《广西壮族自治区科技成果登记实施细则（修订）》、国家和自治区有关科研诚信管理有关规定以及《自治区科技厅关于申报建设2025年首批广西人工智能开放创新平台的通知》等基础上，按程序和规定填写申报的。本单位承诺规范本单位科研行为，保证申报材料各项内容真实、准确和客观，无篡改单位财务数据、侵犯他人知识产权等行为。如有弄虚作假行为，本单位自行承担相应法律责任。</w:t>
            </w:r>
          </w:p>
          <w:p w14:paraId="4367EB7E">
            <w:pPr>
              <w:widowControl w:val="0"/>
              <w:overflowPunct w:val="0"/>
              <w:topLinePunct/>
              <w:spacing w:after="200" w:line="276" w:lineRule="auto"/>
              <w:jc w:val="both"/>
              <w:rPr>
                <w:rStyle w:val="12"/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  <w:p w14:paraId="27E9F2EA">
            <w:pPr>
              <w:widowControl w:val="0"/>
              <w:overflowPunct w:val="0"/>
              <w:topLinePunct/>
              <w:spacing w:after="200" w:line="400" w:lineRule="exact"/>
              <w:jc w:val="both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  <w:p w14:paraId="5684E3E5">
            <w:pPr>
              <w:pStyle w:val="2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  <w:p w14:paraId="239274DB">
            <w:pPr>
              <w:pStyle w:val="3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  <w:p w14:paraId="27D7024C"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 w14:paraId="0ABC6EF6">
            <w:pPr>
              <w:widowControl w:val="0"/>
              <w:overflowPunct w:val="0"/>
              <w:topLinePunct/>
              <w:spacing w:after="200" w:line="400" w:lineRule="exact"/>
              <w:ind w:right="1680"/>
              <w:jc w:val="right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单位法定代表人（签字）：</w:t>
            </w:r>
          </w:p>
          <w:p w14:paraId="76A1384A">
            <w:pPr>
              <w:pStyle w:val="9"/>
              <w:widowControl w:val="0"/>
              <w:overflowPunct w:val="0"/>
              <w:topLinePunct/>
              <w:spacing w:before="0" w:after="0" w:line="276" w:lineRule="auto"/>
              <w:jc w:val="center"/>
              <w:outlineLvl w:val="0"/>
              <w:rPr>
                <w:rStyle w:val="12"/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 w14:paraId="2A3A2DD8">
            <w:pPr>
              <w:widowControl w:val="0"/>
              <w:overflowPunct w:val="0"/>
              <w:topLinePunct/>
              <w:spacing w:after="200" w:line="400" w:lineRule="exact"/>
              <w:jc w:val="center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                          单位（盖章）：</w:t>
            </w:r>
          </w:p>
          <w:p w14:paraId="4926EFFA">
            <w:pPr>
              <w:widowControl w:val="0"/>
              <w:overflowPunct w:val="0"/>
              <w:topLinePunct/>
              <w:spacing w:after="200" w:line="400" w:lineRule="exact"/>
              <w:ind w:firstLine="6440" w:firstLineChars="2300"/>
              <w:jc w:val="both"/>
              <w:rPr>
                <w:rStyle w:val="12"/>
                <w:rFonts w:ascii="Calibri Light" w:hAnsi="Calibri Light" w:eastAsia="方正仿宋_GBK" w:cs="黑体"/>
                <w:b/>
                <w:bCs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年   月   日</w:t>
            </w:r>
          </w:p>
        </w:tc>
      </w:tr>
    </w:tbl>
    <w:p w14:paraId="3BA74C2E">
      <w:pPr>
        <w:rPr>
          <w:rFonts w:hint="eastAsia" w:ascii="黑体" w:hAnsi="黑体" w:eastAsia="黑体" w:cs="黑体"/>
          <w:bCs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highlight w:val="none"/>
        </w:rPr>
        <w:br w:type="page"/>
      </w:r>
      <w:r>
        <w:rPr>
          <w:rFonts w:hint="eastAsia" w:ascii="黑体" w:hAnsi="黑体" w:eastAsia="黑体" w:cs="黑体"/>
          <w:bCs/>
          <w:color w:val="auto"/>
          <w:sz w:val="28"/>
          <w:szCs w:val="28"/>
          <w:highlight w:val="none"/>
        </w:rPr>
        <w:t>八、审核意见</w:t>
      </w:r>
    </w:p>
    <w:tbl>
      <w:tblPr>
        <w:tblStyle w:val="10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2545"/>
        <w:gridCol w:w="6531"/>
      </w:tblGrid>
      <w:tr w14:paraId="3AA09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545" w:type="dxa"/>
            <w:noWrap w:val="0"/>
            <w:vAlign w:val="center"/>
          </w:tcPr>
          <w:p w14:paraId="77493EE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业务主管部门推荐意见（各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设区</w:t>
            </w:r>
            <w:r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市科技局、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自治区</w:t>
            </w:r>
            <w:r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各相关厅局）</w:t>
            </w:r>
          </w:p>
        </w:tc>
        <w:tc>
          <w:tcPr>
            <w:tcW w:w="6531" w:type="dxa"/>
            <w:noWrap w:val="0"/>
            <w:vAlign w:val="top"/>
          </w:tcPr>
          <w:p w14:paraId="0872D2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 w14:paraId="779C4D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 w14:paraId="696FEA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 w14:paraId="59FF821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bidi w:val="0"/>
              <w:snapToGrid/>
              <w:spacing w:line="500" w:lineRule="exact"/>
              <w:ind w:left="0" w:leftChars="0" w:firstLine="0" w:firstLineChars="0"/>
              <w:textAlignment w:val="auto"/>
              <w:rPr>
                <w:lang w:val="en-US" w:eastAsia="zh-CN"/>
              </w:rPr>
            </w:pPr>
          </w:p>
          <w:p w14:paraId="086703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bidi w:val="0"/>
              <w:snapToGrid/>
              <w:spacing w:line="500" w:lineRule="exact"/>
              <w:textAlignment w:val="auto"/>
              <w:rPr>
                <w:lang w:val="en-US" w:eastAsia="zh-CN"/>
              </w:rPr>
            </w:pPr>
          </w:p>
          <w:p w14:paraId="1DE58A7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                   单位（公章）：</w:t>
            </w:r>
          </w:p>
          <w:p w14:paraId="7F0BAB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                   日期：</w:t>
            </w:r>
          </w:p>
        </w:tc>
      </w:tr>
      <w:tr w14:paraId="03BD2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545" w:type="dxa"/>
            <w:noWrap w:val="0"/>
            <w:vAlign w:val="center"/>
          </w:tcPr>
          <w:p w14:paraId="1615F4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00" w:lineRule="exact"/>
              <w:ind w:left="-141" w:leftChars="-67" w:right="-111" w:rightChars="-53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项目管理</w:t>
            </w:r>
            <w:r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机构</w:t>
            </w:r>
          </w:p>
          <w:p w14:paraId="7B8BA0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00" w:lineRule="exact"/>
              <w:ind w:left="-141" w:leftChars="-67" w:right="-111" w:rightChars="-53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评估意见</w:t>
            </w:r>
          </w:p>
        </w:tc>
        <w:tc>
          <w:tcPr>
            <w:tcW w:w="6531" w:type="dxa"/>
            <w:noWrap w:val="0"/>
            <w:vAlign w:val="top"/>
          </w:tcPr>
          <w:p w14:paraId="5F7E0A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 w14:paraId="7B3463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 w14:paraId="451A53E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bidi w:val="0"/>
              <w:snapToGrid/>
              <w:spacing w:line="500" w:lineRule="exact"/>
              <w:ind w:left="0" w:leftChars="0" w:firstLine="0" w:firstLineChars="0"/>
              <w:textAlignment w:val="auto"/>
              <w:rPr>
                <w:lang w:val="en-US" w:eastAsia="zh-CN"/>
              </w:rPr>
            </w:pPr>
          </w:p>
          <w:p w14:paraId="25E34B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 w14:paraId="4EE122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bidi w:val="0"/>
              <w:snapToGrid/>
              <w:spacing w:line="500" w:lineRule="exact"/>
              <w:textAlignment w:val="auto"/>
              <w:rPr>
                <w:lang w:val="en-US" w:eastAsia="zh-CN"/>
              </w:rPr>
            </w:pPr>
          </w:p>
          <w:p w14:paraId="26619F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                   单位（公章）：</w:t>
            </w:r>
          </w:p>
          <w:p w14:paraId="5B940F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                   日期：</w:t>
            </w:r>
          </w:p>
        </w:tc>
      </w:tr>
      <w:tr w14:paraId="012E3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2681" w:hRule="atLeast"/>
          <w:jc w:val="center"/>
        </w:trPr>
        <w:tc>
          <w:tcPr>
            <w:tcW w:w="2545" w:type="dxa"/>
            <w:noWrap w:val="0"/>
            <w:vAlign w:val="center"/>
          </w:tcPr>
          <w:p w14:paraId="41FF92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00" w:lineRule="exact"/>
              <w:ind w:left="-141" w:leftChars="-67" w:right="-111" w:rightChars="-53"/>
              <w:jc w:val="center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科技行政部门意见</w:t>
            </w:r>
          </w:p>
        </w:tc>
        <w:tc>
          <w:tcPr>
            <w:tcW w:w="6531" w:type="dxa"/>
            <w:noWrap w:val="0"/>
            <w:vAlign w:val="top"/>
          </w:tcPr>
          <w:p w14:paraId="0060FB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 w14:paraId="669DFCB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bidi w:val="0"/>
              <w:snapToGrid/>
              <w:spacing w:line="500" w:lineRule="exact"/>
              <w:ind w:left="0" w:leftChars="0" w:firstLine="0" w:firstLineChars="0"/>
              <w:textAlignment w:val="auto"/>
              <w:rPr>
                <w:lang w:val="en-US" w:eastAsia="zh-CN"/>
              </w:rPr>
            </w:pPr>
          </w:p>
          <w:p w14:paraId="15EE78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 w14:paraId="421A8F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bidi w:val="0"/>
              <w:snapToGrid/>
              <w:spacing w:line="500" w:lineRule="exact"/>
              <w:textAlignment w:val="auto"/>
              <w:rPr>
                <w:lang w:val="en-US" w:eastAsia="zh-CN"/>
              </w:rPr>
            </w:pPr>
          </w:p>
          <w:p w14:paraId="285017C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 w14:paraId="23E3DA5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                   单位（公章）： </w:t>
            </w:r>
          </w:p>
          <w:p w14:paraId="19E9942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00" w:lineRule="exact"/>
              <w:ind w:firstLine="2520" w:firstLineChars="900"/>
              <w:jc w:val="both"/>
              <w:textAlignment w:val="auto"/>
              <w:rPr>
                <w:rStyle w:val="12"/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 日期：</w:t>
            </w:r>
          </w:p>
        </w:tc>
      </w:tr>
    </w:tbl>
    <w:p w14:paraId="6155B4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bidi w:val="0"/>
        <w:snapToGrid/>
        <w:spacing w:line="500" w:lineRule="exact"/>
        <w:textAlignment w:val="auto"/>
        <w:rPr>
          <w:rFonts w:hint="eastAsia" w:ascii="黑体" w:hAnsi="黑体" w:eastAsia="黑体" w:cs="黑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highlight w:val="none"/>
          <w:lang w:val="en-US" w:eastAsia="zh-CN"/>
        </w:rPr>
        <w:br w:type="page"/>
      </w:r>
      <w:r>
        <w:rPr>
          <w:rFonts w:hint="eastAsia" w:ascii="黑体" w:hAnsi="黑体" w:eastAsia="黑体" w:cs="黑体"/>
          <w:bCs/>
          <w:color w:val="auto"/>
          <w:sz w:val="28"/>
          <w:szCs w:val="28"/>
          <w:highlight w:val="none"/>
          <w:lang w:val="en-US" w:eastAsia="zh-CN"/>
        </w:rPr>
        <w:t>九、附件清单</w:t>
      </w:r>
    </w:p>
    <w:tbl>
      <w:tblPr>
        <w:tblStyle w:val="10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268"/>
        <w:gridCol w:w="4819"/>
        <w:gridCol w:w="1134"/>
      </w:tblGrid>
      <w:tr w14:paraId="5E1E8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noWrap w:val="0"/>
            <w:vAlign w:val="center"/>
          </w:tcPr>
          <w:p w14:paraId="7307CDE2"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268" w:type="dxa"/>
            <w:noWrap w:val="0"/>
            <w:vAlign w:val="center"/>
          </w:tcPr>
          <w:p w14:paraId="175CD8B1"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</w:rPr>
              <w:t>附件名称</w:t>
            </w:r>
          </w:p>
        </w:tc>
        <w:tc>
          <w:tcPr>
            <w:tcW w:w="4819" w:type="dxa"/>
            <w:noWrap w:val="0"/>
            <w:vAlign w:val="center"/>
          </w:tcPr>
          <w:p w14:paraId="6352FAE9"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</w:rPr>
              <w:t>说明</w:t>
            </w:r>
          </w:p>
        </w:tc>
        <w:tc>
          <w:tcPr>
            <w:tcW w:w="1134" w:type="dxa"/>
            <w:noWrap w:val="0"/>
            <w:vAlign w:val="center"/>
          </w:tcPr>
          <w:p w14:paraId="7F870F78"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</w:rPr>
              <w:t>数量</w:t>
            </w:r>
          </w:p>
        </w:tc>
      </w:tr>
      <w:tr w14:paraId="12619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noWrap w:val="0"/>
            <w:vAlign w:val="center"/>
          </w:tcPr>
          <w:p w14:paraId="17BF88E9">
            <w:pPr>
              <w:spacing w:line="34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268" w:type="dxa"/>
            <w:noWrap w:val="0"/>
            <w:vAlign w:val="center"/>
          </w:tcPr>
          <w:p w14:paraId="07486BF7">
            <w:pPr>
              <w:spacing w:line="34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19" w:type="dxa"/>
            <w:noWrap w:val="0"/>
            <w:vAlign w:val="center"/>
          </w:tcPr>
          <w:p w14:paraId="49164026">
            <w:pPr>
              <w:spacing w:line="34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6252430">
            <w:pPr>
              <w:spacing w:line="34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3EFDB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noWrap w:val="0"/>
            <w:vAlign w:val="center"/>
          </w:tcPr>
          <w:p w14:paraId="06DBE47A">
            <w:pPr>
              <w:spacing w:line="34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62A22B2A">
            <w:pPr>
              <w:spacing w:line="34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19" w:type="dxa"/>
            <w:noWrap w:val="0"/>
            <w:vAlign w:val="center"/>
          </w:tcPr>
          <w:p w14:paraId="6E272DAF">
            <w:pPr>
              <w:spacing w:line="34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65B1B81">
            <w:pPr>
              <w:spacing w:line="34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15C0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noWrap w:val="0"/>
            <w:vAlign w:val="center"/>
          </w:tcPr>
          <w:p w14:paraId="563805FD">
            <w:pPr>
              <w:spacing w:line="34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B8E8451">
            <w:pPr>
              <w:spacing w:line="34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19" w:type="dxa"/>
            <w:noWrap w:val="0"/>
            <w:vAlign w:val="center"/>
          </w:tcPr>
          <w:p w14:paraId="60AF8A86">
            <w:pPr>
              <w:spacing w:line="34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88471D8">
            <w:pPr>
              <w:spacing w:line="340" w:lineRule="exact"/>
              <w:jc w:val="center"/>
              <w:rPr>
                <w:rFonts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1A449729">
      <w:pPr>
        <w:rPr>
          <w:rFonts w:hint="default"/>
          <w:color w:val="auto"/>
          <w:highlight w:val="none"/>
        </w:rPr>
      </w:pPr>
    </w:p>
    <w:p w14:paraId="60E53D0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color w:val="auto"/>
          <w:highlight w:val="none"/>
        </w:rPr>
      </w:pPr>
    </w:p>
    <w:sectPr>
      <w:headerReference r:id="rId6" w:type="default"/>
      <w:footerReference r:id="rId7" w:type="default"/>
      <w:pgSz w:w="11906" w:h="16838"/>
      <w:pgMar w:top="2098" w:right="1531" w:bottom="1417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F6ED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8425506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SWGkCeIBAADO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425506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FB8F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CB74228">
                          <w:pPr>
                            <w:pStyle w:val="6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mLmYRu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B74228">
                    <w:pPr>
                      <w:pStyle w:val="6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8CB0C">
    <w:pPr>
      <w:widowControl w:val="0"/>
      <w:tabs>
        <w:tab w:val="center" w:pos="4153"/>
        <w:tab w:val="right" w:pos="8306"/>
      </w:tabs>
      <w:snapToGrid w:val="0"/>
      <w:ind w:right="360" w:firstLine="36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35203FB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6.1pt;width:42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GdQ+TRAAAAAwEAAA8AAAAAAAAAAQAgAAAAIgAA&#10;AGRycy9kb3ducmV2LnhtbFBLAQIUABQAAAAIAIdO4kAwacJwDwIAABAEAAAOAAAAAAAAAAEAIAAA&#10;ACA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5203FB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D87E2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24A6972">
                          <w:r>
                            <w:t>ImpTraceLabel=PD94bWwgdmVyc2lvbj0nMS4wJyBlbmNvZGluZz0nVVRGLTgnPz48dHJhY2U+PGNvbnRlbnQ+PC9jb250ZW50PjxhY2NvdW50PjNrdXZhYmNpOWhjY2gwdjdtODNxdHE8L2FjY291bnQ+PG1hY2hpbmVDb2RlPkszOFpTM0gwMDE1NjgKPC9tYWNoaW5lQ29kZT48dGltZT4yMDI0LTExLTEzIDA4OjQzOjMxPC90aW1lPjxzeXN0ZW0+TUI8c3lzdGVtPjwvdHJhY2U+</w:t>
                          </w:r>
                        </w:p>
                      </w:txbxContent>
                    </wps:txbx>
                    <wps:bodyPr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6Kh+bs0AAAD/AAAADwAAAAAAAAABACAAAAAiAAAAZHJzL2Rvd25yZXYueG1sUEsB&#10;AhQAFAAAAAgAh07iQBBIjbfHAQAAiAMAAA4AAAAAAAAAAQAgAAAAHAEAAGRycy9lMm9Eb2MueG1s&#10;UEsFBgAAAAAGAAYAWQEAAFUFAAAAAA==&#10;">
              <v:fill on="f" focussize="0,0"/>
              <v:stroke on="f"/>
              <v:imagedata o:title=""/>
              <o:lock v:ext="edit" aspectratio="f"/>
              <v:textbox>
                <w:txbxContent>
                  <w:p w14:paraId="224A6972">
                    <w:r>
                      <w:t>ImpTraceLabel=PD94bWwgdmVyc2lvbj0nMS4wJyBlbmNvZGluZz0nVVRGLTgnPz48dHJhY2U+PGNvbnRlbnQ+PC9jb250ZW50PjxhY2NvdW50PjNrdXZhYmNpOWhjY2gwdjdtODNxdHE8L2FjY291bnQ+PG1hY2hpbmVDb2RlPkszOFpTM0gwMDE1NjgKPC9tYWNoaW5lQ29kZT48dGltZT4yMDI0LTExLTEzIDA4OjQzOjMx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0BE62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40503"/>
    <w:rsid w:val="1E6F2D50"/>
    <w:rsid w:val="1EA4DDC1"/>
    <w:rsid w:val="21446A4D"/>
    <w:rsid w:val="2F3AA0B6"/>
    <w:rsid w:val="2FBF1807"/>
    <w:rsid w:val="399B095E"/>
    <w:rsid w:val="3C4E6A4C"/>
    <w:rsid w:val="3EAB0813"/>
    <w:rsid w:val="3F9F74A3"/>
    <w:rsid w:val="3FFF140D"/>
    <w:rsid w:val="427F4A8D"/>
    <w:rsid w:val="4A7DA5D2"/>
    <w:rsid w:val="4F9163AD"/>
    <w:rsid w:val="52987ADF"/>
    <w:rsid w:val="53CDAEB7"/>
    <w:rsid w:val="57F67393"/>
    <w:rsid w:val="5E9BBF1B"/>
    <w:rsid w:val="5EC85922"/>
    <w:rsid w:val="5FBDFDF6"/>
    <w:rsid w:val="677F563A"/>
    <w:rsid w:val="6DDFDE74"/>
    <w:rsid w:val="6F79724F"/>
    <w:rsid w:val="6FDB84AE"/>
    <w:rsid w:val="6FEDD7FE"/>
    <w:rsid w:val="70FFBAFF"/>
    <w:rsid w:val="74684038"/>
    <w:rsid w:val="779D29DF"/>
    <w:rsid w:val="78FF734B"/>
    <w:rsid w:val="7A7A696B"/>
    <w:rsid w:val="7ABC94E8"/>
    <w:rsid w:val="7BF8E13D"/>
    <w:rsid w:val="7BFD7BEA"/>
    <w:rsid w:val="7BFE0CB3"/>
    <w:rsid w:val="7DFF63E1"/>
    <w:rsid w:val="7E543454"/>
    <w:rsid w:val="7E7D2B0A"/>
    <w:rsid w:val="7E7F0B17"/>
    <w:rsid w:val="7F5301D9"/>
    <w:rsid w:val="7F9F6544"/>
    <w:rsid w:val="7FE5A6E0"/>
    <w:rsid w:val="7FEF6D39"/>
    <w:rsid w:val="7FFEC716"/>
    <w:rsid w:val="AC6EDE38"/>
    <w:rsid w:val="AEDDCDC9"/>
    <w:rsid w:val="AF675B63"/>
    <w:rsid w:val="B2BF12E5"/>
    <w:rsid w:val="B2FED1CE"/>
    <w:rsid w:val="B6BDF8A0"/>
    <w:rsid w:val="B6FB0913"/>
    <w:rsid w:val="BD9F865B"/>
    <w:rsid w:val="BEB79FC6"/>
    <w:rsid w:val="C65DACAE"/>
    <w:rsid w:val="C7F7826D"/>
    <w:rsid w:val="CBEB5AA2"/>
    <w:rsid w:val="CE7B4CB5"/>
    <w:rsid w:val="D7CD64B6"/>
    <w:rsid w:val="DEFF8AE3"/>
    <w:rsid w:val="EBE51564"/>
    <w:rsid w:val="EE7F1285"/>
    <w:rsid w:val="EF331849"/>
    <w:rsid w:val="F2BB106D"/>
    <w:rsid w:val="F53BA8B7"/>
    <w:rsid w:val="F6FF5455"/>
    <w:rsid w:val="F717B3FC"/>
    <w:rsid w:val="F7F54E67"/>
    <w:rsid w:val="F95FFDE3"/>
    <w:rsid w:val="F97DC2A5"/>
    <w:rsid w:val="FA6F4DCF"/>
    <w:rsid w:val="FACCEBEE"/>
    <w:rsid w:val="FBBBD84E"/>
    <w:rsid w:val="FBEDD330"/>
    <w:rsid w:val="FBFB2F1B"/>
    <w:rsid w:val="FCFB2B08"/>
    <w:rsid w:val="FDF3FEDF"/>
    <w:rsid w:val="FDF95C36"/>
    <w:rsid w:val="FE695ED8"/>
    <w:rsid w:val="FFEF8D8A"/>
    <w:rsid w:val="FFF79A2B"/>
    <w:rsid w:val="FFFC5C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Normal Indent"/>
    <w:basedOn w:val="1"/>
    <w:unhideWhenUsed/>
    <w:qFormat/>
    <w:uiPriority w:val="0"/>
    <w:pPr>
      <w:ind w:firstLine="420" w:firstLineChars="200"/>
    </w:pPr>
    <w:rPr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libri Light" w:hAnsi="Calibri Light" w:cs="黑体"/>
      <w:b/>
      <w:bCs/>
      <w:kern w:val="2"/>
      <w:sz w:val="32"/>
      <w:szCs w:val="32"/>
      <w:lang w:val="en-US" w:eastAsia="zh-CN" w:bidi="ar-SA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2362</Words>
  <Characters>2423</Characters>
  <Lines>0</Lines>
  <Paragraphs>0</Paragraphs>
  <TotalTime>14</TotalTime>
  <ScaleCrop>false</ScaleCrop>
  <LinksUpToDate>false</LinksUpToDate>
  <CharactersWithSpaces>2775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2014-11-06T20:08:00Z</dcterms:created>
  <dc:creator>Administrator</dc:creator>
  <cp:lastModifiedBy>蒙敏</cp:lastModifiedBy>
  <cp:lastPrinted>2025-06-14T23:35:00Z</cp:lastPrinted>
  <dcterms:modified xsi:type="dcterms:W3CDTF">2025-06-16T02:31:46Z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eyJoZGlkIjoiY2NmMDdiN2YzOTdkYTdkNDA3MWI0ZjYzYTk0ZmU2MDQifQ==</vt:lpwstr>
  </property>
  <property fmtid="{D5CDD505-2E9C-101B-9397-08002B2CF9AE}" pid="4" name="ICV">
    <vt:lpwstr>95D3816B02604CDD84D8C8CB97329C3D_13</vt:lpwstr>
  </property>
</Properties>
</file>